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B1F67F" w14:textId="64E12A2A" w:rsidR="006B1EA7" w:rsidRPr="00000073" w:rsidRDefault="006B1EA7" w:rsidP="0007618B">
      <w:pPr>
        <w:spacing w:after="0" w:line="240" w:lineRule="auto"/>
        <w:rPr>
          <w:rFonts w:ascii="Times New Roman" w:hAnsi="Times New Roman" w:cs="Times New Roman"/>
          <w:sz w:val="24"/>
          <w:szCs w:val="24"/>
        </w:rPr>
      </w:pPr>
      <w:r w:rsidRPr="00000073">
        <w:rPr>
          <w:rFonts w:ascii="Times New Roman" w:hAnsi="Times New Roman" w:cs="Times New Roman"/>
          <w:b/>
          <w:sz w:val="24"/>
          <w:szCs w:val="24"/>
        </w:rPr>
        <w:t>Call to Order</w:t>
      </w:r>
      <w:r w:rsidR="00816D47" w:rsidRPr="00000073">
        <w:rPr>
          <w:rFonts w:ascii="Times New Roman" w:hAnsi="Times New Roman" w:cs="Times New Roman"/>
          <w:b/>
          <w:sz w:val="24"/>
          <w:szCs w:val="24"/>
        </w:rPr>
        <w:t xml:space="preserve">- </w:t>
      </w:r>
      <w:r w:rsidR="009879CA" w:rsidRPr="00000073">
        <w:rPr>
          <w:rFonts w:ascii="Times New Roman" w:hAnsi="Times New Roman" w:cs="Times New Roman"/>
          <w:sz w:val="24"/>
          <w:szCs w:val="24"/>
        </w:rPr>
        <w:t xml:space="preserve">Sup. </w:t>
      </w:r>
      <w:r w:rsidR="00FE34EF">
        <w:rPr>
          <w:rFonts w:ascii="Times New Roman" w:hAnsi="Times New Roman" w:cs="Times New Roman"/>
          <w:sz w:val="24"/>
          <w:szCs w:val="24"/>
        </w:rPr>
        <w:t>Oestreich</w:t>
      </w:r>
      <w:r w:rsidR="009879CA" w:rsidRPr="00000073">
        <w:rPr>
          <w:rFonts w:ascii="Times New Roman" w:hAnsi="Times New Roman" w:cs="Times New Roman"/>
          <w:sz w:val="24"/>
          <w:szCs w:val="24"/>
        </w:rPr>
        <w:t xml:space="preserve"> called the m</w:t>
      </w:r>
      <w:r w:rsidR="00816D47" w:rsidRPr="00000073">
        <w:rPr>
          <w:rFonts w:ascii="Times New Roman" w:hAnsi="Times New Roman" w:cs="Times New Roman"/>
          <w:sz w:val="24"/>
          <w:szCs w:val="24"/>
        </w:rPr>
        <w:t>eeting</w:t>
      </w:r>
      <w:r w:rsidR="009879CA" w:rsidRPr="00000073">
        <w:rPr>
          <w:rFonts w:ascii="Times New Roman" w:hAnsi="Times New Roman" w:cs="Times New Roman"/>
          <w:sz w:val="24"/>
          <w:szCs w:val="24"/>
        </w:rPr>
        <w:t xml:space="preserve"> to order and led the Pledge of Allegiance at 7:00 pm.  </w:t>
      </w:r>
    </w:p>
    <w:p w14:paraId="414A47FE" w14:textId="6BAF3553" w:rsidR="00816D47" w:rsidRPr="00000073" w:rsidRDefault="00816D47" w:rsidP="0007618B">
      <w:pPr>
        <w:spacing w:after="0" w:line="240" w:lineRule="auto"/>
        <w:rPr>
          <w:rFonts w:ascii="Times New Roman" w:hAnsi="Times New Roman" w:cs="Times New Roman"/>
          <w:sz w:val="24"/>
          <w:szCs w:val="24"/>
        </w:rPr>
      </w:pPr>
      <w:r w:rsidRPr="00000073">
        <w:rPr>
          <w:rFonts w:ascii="Times New Roman" w:hAnsi="Times New Roman" w:cs="Times New Roman"/>
          <w:sz w:val="24"/>
          <w:szCs w:val="24"/>
        </w:rPr>
        <w:tab/>
      </w:r>
      <w:r w:rsidR="009879CA" w:rsidRPr="00000073">
        <w:rPr>
          <w:rFonts w:ascii="Times New Roman" w:hAnsi="Times New Roman" w:cs="Times New Roman"/>
          <w:sz w:val="24"/>
          <w:szCs w:val="24"/>
        </w:rPr>
        <w:t xml:space="preserve">Roll Call </w:t>
      </w:r>
      <w:r w:rsidRPr="00000073">
        <w:rPr>
          <w:rFonts w:ascii="Times New Roman" w:hAnsi="Times New Roman" w:cs="Times New Roman"/>
          <w:sz w:val="24"/>
          <w:szCs w:val="24"/>
        </w:rPr>
        <w:t>Attendance:</w:t>
      </w:r>
    </w:p>
    <w:p w14:paraId="59B8BDA7" w14:textId="7191B3E1" w:rsidR="00816D47" w:rsidRPr="00000073" w:rsidRDefault="0099608B" w:rsidP="005C21EB">
      <w:pPr>
        <w:spacing w:after="0" w:line="240" w:lineRule="auto"/>
        <w:ind w:left="1440"/>
        <w:rPr>
          <w:rFonts w:ascii="Times New Roman" w:hAnsi="Times New Roman" w:cs="Times New Roman"/>
          <w:sz w:val="24"/>
          <w:szCs w:val="24"/>
        </w:rPr>
      </w:pPr>
      <w:r w:rsidRPr="00000073">
        <w:rPr>
          <w:rFonts w:ascii="Times New Roman" w:hAnsi="Times New Roman" w:cs="Times New Roman"/>
          <w:sz w:val="24"/>
          <w:szCs w:val="24"/>
        </w:rPr>
        <w:t xml:space="preserve">Supervisors: </w:t>
      </w:r>
      <w:r w:rsidR="00CA372F" w:rsidRPr="00000073">
        <w:rPr>
          <w:rFonts w:ascii="Times New Roman" w:hAnsi="Times New Roman" w:cs="Times New Roman"/>
          <w:sz w:val="24"/>
          <w:szCs w:val="24"/>
        </w:rPr>
        <w:t>Karl Oestreich</w:t>
      </w:r>
      <w:r w:rsidR="00727C41" w:rsidRPr="00000073">
        <w:rPr>
          <w:rFonts w:ascii="Times New Roman" w:hAnsi="Times New Roman" w:cs="Times New Roman"/>
          <w:sz w:val="24"/>
          <w:szCs w:val="24"/>
        </w:rPr>
        <w:t xml:space="preserve"> via zoom</w:t>
      </w:r>
      <w:r w:rsidR="00CA372F" w:rsidRPr="00000073">
        <w:rPr>
          <w:rFonts w:ascii="Times New Roman" w:hAnsi="Times New Roman" w:cs="Times New Roman"/>
          <w:sz w:val="24"/>
          <w:szCs w:val="24"/>
        </w:rPr>
        <w:t xml:space="preserve">, </w:t>
      </w:r>
      <w:r w:rsidR="00816D47" w:rsidRPr="00000073">
        <w:rPr>
          <w:rFonts w:ascii="Times New Roman" w:hAnsi="Times New Roman" w:cs="Times New Roman"/>
          <w:sz w:val="24"/>
          <w:szCs w:val="24"/>
        </w:rPr>
        <w:t>John Gilbertson</w:t>
      </w:r>
      <w:r w:rsidR="002B0A64" w:rsidRPr="00000073">
        <w:rPr>
          <w:rFonts w:ascii="Times New Roman" w:hAnsi="Times New Roman" w:cs="Times New Roman"/>
          <w:sz w:val="24"/>
          <w:szCs w:val="24"/>
        </w:rPr>
        <w:t>, Steve Reznicek</w:t>
      </w:r>
    </w:p>
    <w:p w14:paraId="1F509C77" w14:textId="2ED460B5" w:rsidR="00816D47" w:rsidRPr="00000073" w:rsidRDefault="008D1527" w:rsidP="00816D47">
      <w:pPr>
        <w:spacing w:after="0" w:line="240" w:lineRule="auto"/>
        <w:ind w:firstLine="720"/>
        <w:rPr>
          <w:rFonts w:ascii="Times New Roman" w:hAnsi="Times New Roman" w:cs="Times New Roman"/>
          <w:sz w:val="24"/>
          <w:szCs w:val="24"/>
        </w:rPr>
      </w:pPr>
      <w:r w:rsidRPr="00000073">
        <w:rPr>
          <w:rFonts w:ascii="Times New Roman" w:hAnsi="Times New Roman" w:cs="Times New Roman"/>
          <w:sz w:val="24"/>
          <w:szCs w:val="24"/>
        </w:rPr>
        <w:tab/>
        <w:t>Clerk: Colleen Oestreich</w:t>
      </w:r>
    </w:p>
    <w:p w14:paraId="728F512D" w14:textId="65A9CE80" w:rsidR="00816D47" w:rsidRPr="00000073" w:rsidRDefault="00816D47" w:rsidP="00816D47">
      <w:pPr>
        <w:spacing w:after="0" w:line="240" w:lineRule="auto"/>
        <w:ind w:firstLine="720"/>
        <w:rPr>
          <w:rFonts w:ascii="Times New Roman" w:hAnsi="Times New Roman" w:cs="Times New Roman"/>
          <w:sz w:val="24"/>
          <w:szCs w:val="24"/>
        </w:rPr>
      </w:pPr>
      <w:r w:rsidRPr="00000073">
        <w:rPr>
          <w:rFonts w:ascii="Times New Roman" w:hAnsi="Times New Roman" w:cs="Times New Roman"/>
          <w:sz w:val="24"/>
          <w:szCs w:val="24"/>
        </w:rPr>
        <w:tab/>
      </w:r>
      <w:r w:rsidR="001117AF" w:rsidRPr="00000073">
        <w:rPr>
          <w:rFonts w:ascii="Times New Roman" w:hAnsi="Times New Roman" w:cs="Times New Roman"/>
          <w:sz w:val="24"/>
          <w:szCs w:val="24"/>
        </w:rPr>
        <w:t xml:space="preserve">Treasurer: </w:t>
      </w:r>
      <w:r w:rsidR="00105608" w:rsidRPr="00000073">
        <w:rPr>
          <w:rFonts w:ascii="Times New Roman" w:hAnsi="Times New Roman" w:cs="Times New Roman"/>
          <w:sz w:val="24"/>
          <w:szCs w:val="24"/>
        </w:rPr>
        <w:t>Connie Kelm</w:t>
      </w:r>
    </w:p>
    <w:p w14:paraId="7F2A2447" w14:textId="77777777" w:rsidR="009061E4" w:rsidRPr="00000073" w:rsidRDefault="009061E4" w:rsidP="00816D47">
      <w:pPr>
        <w:spacing w:after="0" w:line="240" w:lineRule="auto"/>
        <w:ind w:left="720"/>
        <w:rPr>
          <w:rFonts w:ascii="Times New Roman" w:hAnsi="Times New Roman" w:cs="Times New Roman"/>
          <w:sz w:val="24"/>
          <w:szCs w:val="24"/>
        </w:rPr>
      </w:pPr>
    </w:p>
    <w:p w14:paraId="6CE7B581" w14:textId="415E5F4E" w:rsidR="002B0A64" w:rsidRPr="00000073" w:rsidRDefault="00816D47" w:rsidP="002B0A64">
      <w:pPr>
        <w:spacing w:after="0" w:line="240" w:lineRule="auto"/>
        <w:ind w:left="720"/>
        <w:rPr>
          <w:rFonts w:ascii="Times New Roman" w:hAnsi="Times New Roman" w:cs="Times New Roman"/>
          <w:sz w:val="24"/>
          <w:szCs w:val="24"/>
        </w:rPr>
      </w:pPr>
      <w:r w:rsidRPr="00000073">
        <w:rPr>
          <w:rFonts w:ascii="Times New Roman" w:hAnsi="Times New Roman" w:cs="Times New Roman"/>
          <w:sz w:val="24"/>
          <w:szCs w:val="24"/>
        </w:rPr>
        <w:t xml:space="preserve">Others: </w:t>
      </w:r>
      <w:r w:rsidR="008F4BFF" w:rsidRPr="00000073">
        <w:rPr>
          <w:rFonts w:ascii="Times New Roman" w:hAnsi="Times New Roman" w:cs="Times New Roman"/>
          <w:sz w:val="24"/>
          <w:szCs w:val="24"/>
        </w:rPr>
        <w:t xml:space="preserve">Willard Kelm, </w:t>
      </w:r>
      <w:r w:rsidR="00EA0E00">
        <w:rPr>
          <w:rFonts w:ascii="Times New Roman" w:hAnsi="Times New Roman" w:cs="Times New Roman"/>
          <w:sz w:val="24"/>
          <w:szCs w:val="24"/>
        </w:rPr>
        <w:t xml:space="preserve">Travis Kelm, Peggy Curtis, </w:t>
      </w:r>
      <w:r w:rsidR="009F6495">
        <w:rPr>
          <w:rFonts w:ascii="Times New Roman" w:hAnsi="Times New Roman" w:cs="Times New Roman"/>
          <w:sz w:val="24"/>
          <w:szCs w:val="24"/>
        </w:rPr>
        <w:t>Brian Hayes</w:t>
      </w:r>
    </w:p>
    <w:p w14:paraId="22C74A12" w14:textId="77777777" w:rsidR="002B0A64" w:rsidRPr="00000073" w:rsidRDefault="002B0A64" w:rsidP="00DF570A">
      <w:pPr>
        <w:spacing w:after="0" w:line="240" w:lineRule="auto"/>
        <w:rPr>
          <w:rFonts w:ascii="Times New Roman" w:hAnsi="Times New Roman" w:cs="Times New Roman"/>
          <w:b/>
          <w:sz w:val="24"/>
          <w:szCs w:val="24"/>
        </w:rPr>
      </w:pPr>
    </w:p>
    <w:p w14:paraId="4FC4BD0F" w14:textId="13F1B7E8" w:rsidR="00F233E0" w:rsidRPr="00000073" w:rsidRDefault="00105608" w:rsidP="00DF570A">
      <w:pPr>
        <w:spacing w:after="0" w:line="240" w:lineRule="auto"/>
        <w:rPr>
          <w:rFonts w:ascii="Times New Roman" w:hAnsi="Times New Roman" w:cs="Times New Roman"/>
          <w:sz w:val="24"/>
          <w:szCs w:val="24"/>
        </w:rPr>
      </w:pPr>
      <w:r w:rsidRPr="00000073">
        <w:rPr>
          <w:rFonts w:ascii="Times New Roman" w:hAnsi="Times New Roman" w:cs="Times New Roman"/>
          <w:b/>
          <w:sz w:val="24"/>
          <w:szCs w:val="24"/>
        </w:rPr>
        <w:t>Minutes</w:t>
      </w:r>
      <w:r w:rsidR="006166B3" w:rsidRPr="00000073">
        <w:rPr>
          <w:rFonts w:ascii="Times New Roman" w:hAnsi="Times New Roman" w:cs="Times New Roman"/>
          <w:b/>
          <w:sz w:val="24"/>
          <w:szCs w:val="24"/>
        </w:rPr>
        <w:t xml:space="preserve"> – </w:t>
      </w:r>
      <w:r w:rsidRPr="00000073">
        <w:rPr>
          <w:rFonts w:ascii="Times New Roman" w:hAnsi="Times New Roman" w:cs="Times New Roman"/>
          <w:sz w:val="24"/>
          <w:szCs w:val="24"/>
        </w:rPr>
        <w:t xml:space="preserve">Motion by Supervisor, </w:t>
      </w:r>
      <w:r w:rsidR="00FE34EF">
        <w:rPr>
          <w:rFonts w:ascii="Times New Roman" w:hAnsi="Times New Roman" w:cs="Times New Roman"/>
          <w:sz w:val="24"/>
          <w:szCs w:val="24"/>
        </w:rPr>
        <w:t>Oestreich</w:t>
      </w:r>
      <w:r w:rsidR="005E3FA0" w:rsidRPr="00000073">
        <w:rPr>
          <w:rFonts w:ascii="Times New Roman" w:hAnsi="Times New Roman" w:cs="Times New Roman"/>
          <w:sz w:val="24"/>
          <w:szCs w:val="24"/>
        </w:rPr>
        <w:t xml:space="preserve"> second</w:t>
      </w:r>
      <w:r w:rsidR="008E0139" w:rsidRPr="00000073">
        <w:rPr>
          <w:rFonts w:ascii="Times New Roman" w:hAnsi="Times New Roman" w:cs="Times New Roman"/>
          <w:sz w:val="24"/>
          <w:szCs w:val="24"/>
        </w:rPr>
        <w:t xml:space="preserve"> </w:t>
      </w:r>
      <w:r w:rsidRPr="00000073">
        <w:rPr>
          <w:rFonts w:ascii="Times New Roman" w:hAnsi="Times New Roman" w:cs="Times New Roman"/>
          <w:sz w:val="24"/>
          <w:szCs w:val="24"/>
        </w:rPr>
        <w:t xml:space="preserve">by Supervisor, </w:t>
      </w:r>
      <w:r w:rsidR="00FE34EF">
        <w:rPr>
          <w:rFonts w:ascii="Times New Roman" w:hAnsi="Times New Roman" w:cs="Times New Roman"/>
          <w:sz w:val="24"/>
          <w:szCs w:val="24"/>
        </w:rPr>
        <w:t>Reznicek</w:t>
      </w:r>
      <w:r w:rsidRPr="00000073">
        <w:rPr>
          <w:rFonts w:ascii="Times New Roman" w:hAnsi="Times New Roman" w:cs="Times New Roman"/>
          <w:sz w:val="24"/>
          <w:szCs w:val="24"/>
        </w:rPr>
        <w:t xml:space="preserve"> to accept minutes from </w:t>
      </w:r>
      <w:r w:rsidR="00EA0E00">
        <w:rPr>
          <w:rFonts w:ascii="Times New Roman" w:hAnsi="Times New Roman" w:cs="Times New Roman"/>
          <w:sz w:val="24"/>
          <w:szCs w:val="24"/>
        </w:rPr>
        <w:t>8/12/</w:t>
      </w:r>
      <w:r w:rsidR="00110C85" w:rsidRPr="00000073">
        <w:rPr>
          <w:rFonts w:ascii="Times New Roman" w:hAnsi="Times New Roman" w:cs="Times New Roman"/>
          <w:sz w:val="24"/>
          <w:szCs w:val="24"/>
        </w:rPr>
        <w:t>26</w:t>
      </w:r>
      <w:r w:rsidR="006166B3" w:rsidRPr="00000073">
        <w:rPr>
          <w:rFonts w:ascii="Times New Roman" w:hAnsi="Times New Roman" w:cs="Times New Roman"/>
          <w:sz w:val="24"/>
          <w:szCs w:val="24"/>
        </w:rPr>
        <w:t xml:space="preserve"> Regular Business Meeting</w:t>
      </w:r>
      <w:r w:rsidRPr="00000073">
        <w:rPr>
          <w:rFonts w:ascii="Times New Roman" w:hAnsi="Times New Roman" w:cs="Times New Roman"/>
          <w:sz w:val="24"/>
          <w:szCs w:val="24"/>
        </w:rPr>
        <w:t xml:space="preserve">.  M/C </w:t>
      </w:r>
      <w:r w:rsidR="005E3FA0" w:rsidRPr="00000073">
        <w:rPr>
          <w:rFonts w:ascii="Times New Roman" w:hAnsi="Times New Roman" w:cs="Times New Roman"/>
          <w:sz w:val="24"/>
          <w:szCs w:val="24"/>
        </w:rPr>
        <w:t xml:space="preserve">  </w:t>
      </w:r>
      <w:r w:rsidR="00EA0E00">
        <w:rPr>
          <w:rFonts w:ascii="Times New Roman" w:hAnsi="Times New Roman" w:cs="Times New Roman"/>
          <w:sz w:val="24"/>
          <w:szCs w:val="24"/>
        </w:rPr>
        <w:t>Fund balances on the cash control do not match between treasurer &amp; clerk.  They will meet soon to resolve.</w:t>
      </w:r>
    </w:p>
    <w:p w14:paraId="7C9A0822" w14:textId="77777777" w:rsidR="00727C41" w:rsidRPr="00000073" w:rsidRDefault="00727C41" w:rsidP="00DF570A">
      <w:pPr>
        <w:spacing w:after="0" w:line="240" w:lineRule="auto"/>
        <w:rPr>
          <w:rFonts w:ascii="Times New Roman" w:hAnsi="Times New Roman" w:cs="Times New Roman"/>
          <w:sz w:val="24"/>
          <w:szCs w:val="24"/>
        </w:rPr>
      </w:pPr>
    </w:p>
    <w:p w14:paraId="4615EA7B" w14:textId="0B0913FC" w:rsidR="00FE34EF" w:rsidRDefault="00FE34EF" w:rsidP="00DF570A">
      <w:pPr>
        <w:spacing w:after="0" w:line="240" w:lineRule="auto"/>
        <w:rPr>
          <w:rFonts w:ascii="Times New Roman" w:hAnsi="Times New Roman" w:cs="Times New Roman"/>
          <w:bCs/>
          <w:sz w:val="24"/>
          <w:szCs w:val="24"/>
        </w:rPr>
      </w:pPr>
      <w:r w:rsidRPr="00000073">
        <w:rPr>
          <w:rFonts w:ascii="Times New Roman" w:hAnsi="Times New Roman" w:cs="Times New Roman"/>
          <w:b/>
          <w:sz w:val="24"/>
          <w:szCs w:val="24"/>
        </w:rPr>
        <w:t xml:space="preserve">Treasurer’s Report – </w:t>
      </w:r>
      <w:r w:rsidRPr="00000073">
        <w:rPr>
          <w:rFonts w:ascii="Times New Roman" w:hAnsi="Times New Roman" w:cs="Times New Roman"/>
          <w:bCs/>
          <w:sz w:val="24"/>
          <w:szCs w:val="24"/>
        </w:rPr>
        <w:t xml:space="preserve">Treasurer, Connie Kelm </w:t>
      </w:r>
      <w:r>
        <w:rPr>
          <w:rFonts w:ascii="Times New Roman" w:hAnsi="Times New Roman" w:cs="Times New Roman"/>
          <w:bCs/>
          <w:sz w:val="24"/>
          <w:szCs w:val="24"/>
        </w:rPr>
        <w:t xml:space="preserve">provided reports from </w:t>
      </w:r>
      <w:r w:rsidR="00EA0E00">
        <w:rPr>
          <w:rFonts w:ascii="Times New Roman" w:hAnsi="Times New Roman" w:cs="Times New Roman"/>
          <w:bCs/>
          <w:sz w:val="24"/>
          <w:szCs w:val="24"/>
        </w:rPr>
        <w:t>August</w:t>
      </w:r>
      <w:r>
        <w:rPr>
          <w:rFonts w:ascii="Times New Roman" w:hAnsi="Times New Roman" w:cs="Times New Roman"/>
          <w:bCs/>
          <w:sz w:val="24"/>
          <w:szCs w:val="24"/>
        </w:rPr>
        <w:t>.  Motion by Sup. Gilbertson, second by Sup. Reznicek to approve July report.  M/C</w:t>
      </w:r>
    </w:p>
    <w:p w14:paraId="571A5C5C" w14:textId="77777777" w:rsidR="005E3FA0" w:rsidRPr="00000073" w:rsidRDefault="005E3FA0" w:rsidP="0007618B">
      <w:pPr>
        <w:spacing w:after="0" w:line="240" w:lineRule="auto"/>
        <w:rPr>
          <w:rFonts w:ascii="Times New Roman" w:hAnsi="Times New Roman" w:cs="Times New Roman"/>
          <w:bCs/>
          <w:sz w:val="24"/>
          <w:szCs w:val="24"/>
        </w:rPr>
      </w:pPr>
    </w:p>
    <w:p w14:paraId="2E31FFED" w14:textId="0BC0F0D9" w:rsidR="00EA0E00" w:rsidRPr="00EA0E00" w:rsidRDefault="00C26856" w:rsidP="00CC6961">
      <w:pPr>
        <w:spacing w:after="0" w:line="240" w:lineRule="auto"/>
        <w:rPr>
          <w:rFonts w:ascii="Times New Roman" w:hAnsi="Times New Roman" w:cs="Times New Roman"/>
          <w:sz w:val="24"/>
          <w:szCs w:val="24"/>
        </w:rPr>
      </w:pPr>
      <w:r>
        <w:rPr>
          <w:rFonts w:ascii="Times New Roman" w:hAnsi="Times New Roman" w:cs="Times New Roman"/>
          <w:b/>
          <w:bCs/>
          <w:sz w:val="24"/>
          <w:szCs w:val="24"/>
        </w:rPr>
        <w:t xml:space="preserve">Tax Forfeiture Site &amp; Access – </w:t>
      </w:r>
      <w:r w:rsidR="00EA0E00">
        <w:rPr>
          <w:rFonts w:ascii="Times New Roman" w:hAnsi="Times New Roman" w:cs="Times New Roman"/>
          <w:sz w:val="24"/>
          <w:szCs w:val="24"/>
        </w:rPr>
        <w:t xml:space="preserve">Sup. Gilbertson has met with </w:t>
      </w:r>
      <w:proofErr w:type="spellStart"/>
      <w:r w:rsidR="00EA0E00">
        <w:rPr>
          <w:rFonts w:ascii="Times New Roman" w:hAnsi="Times New Roman" w:cs="Times New Roman"/>
          <w:sz w:val="24"/>
          <w:szCs w:val="24"/>
        </w:rPr>
        <w:t>Lowel</w:t>
      </w:r>
      <w:proofErr w:type="spellEnd"/>
      <w:r w:rsidR="00EA0E00">
        <w:rPr>
          <w:rFonts w:ascii="Times New Roman" w:hAnsi="Times New Roman" w:cs="Times New Roman"/>
          <w:sz w:val="24"/>
          <w:szCs w:val="24"/>
        </w:rPr>
        <w:t xml:space="preserve"> Lewis to review options.  Board has sent a letter to Shane Foley (Beltrami County) and Ross Lewis.  Shane Foley has sent an email that requested </w:t>
      </w:r>
      <w:r w:rsidR="00983553">
        <w:rPr>
          <w:rFonts w:ascii="Times New Roman" w:hAnsi="Times New Roman" w:cs="Times New Roman"/>
          <w:sz w:val="24"/>
          <w:szCs w:val="24"/>
        </w:rPr>
        <w:t>the email</w:t>
      </w:r>
      <w:r w:rsidR="00EA0E00">
        <w:rPr>
          <w:rFonts w:ascii="Times New Roman" w:hAnsi="Times New Roman" w:cs="Times New Roman"/>
          <w:sz w:val="24"/>
          <w:szCs w:val="24"/>
        </w:rPr>
        <w:t xml:space="preserve"> be accepted as a formal petition for a cartway.  Email lacked signature from owner and no details on cartway location etc.  The board needs signature and formal petition that details what is </w:t>
      </w:r>
      <w:r w:rsidR="00983553">
        <w:rPr>
          <w:rFonts w:ascii="Times New Roman" w:hAnsi="Times New Roman" w:cs="Times New Roman"/>
          <w:sz w:val="24"/>
          <w:szCs w:val="24"/>
        </w:rPr>
        <w:t>proposed for any future action.  Clerk will notify Shane Foley that the email request was insufficient for petition action.</w:t>
      </w:r>
    </w:p>
    <w:p w14:paraId="496595B2" w14:textId="77777777" w:rsidR="00C26856" w:rsidRDefault="00C26856" w:rsidP="00CC6961">
      <w:pPr>
        <w:spacing w:after="0" w:line="240" w:lineRule="auto"/>
        <w:rPr>
          <w:rFonts w:ascii="Times New Roman" w:hAnsi="Times New Roman" w:cs="Times New Roman"/>
          <w:b/>
          <w:bCs/>
          <w:sz w:val="24"/>
          <w:szCs w:val="24"/>
        </w:rPr>
      </w:pPr>
    </w:p>
    <w:p w14:paraId="35E57A8A" w14:textId="0EB16DA4" w:rsidR="00410FEA" w:rsidRDefault="00667129" w:rsidP="00CC6961">
      <w:pPr>
        <w:spacing w:after="0" w:line="240" w:lineRule="auto"/>
        <w:rPr>
          <w:rFonts w:ascii="Times New Roman" w:hAnsi="Times New Roman" w:cs="Times New Roman"/>
          <w:bCs/>
          <w:sz w:val="24"/>
          <w:szCs w:val="24"/>
        </w:rPr>
      </w:pPr>
      <w:r w:rsidRPr="00000073">
        <w:rPr>
          <w:rFonts w:ascii="Times New Roman" w:hAnsi="Times New Roman" w:cs="Times New Roman"/>
          <w:b/>
          <w:bCs/>
          <w:sz w:val="24"/>
          <w:szCs w:val="24"/>
        </w:rPr>
        <w:t>Road Report</w:t>
      </w:r>
      <w:r w:rsidRPr="00000073">
        <w:rPr>
          <w:rFonts w:ascii="Times New Roman" w:hAnsi="Times New Roman" w:cs="Times New Roman"/>
          <w:bCs/>
          <w:sz w:val="24"/>
          <w:szCs w:val="24"/>
        </w:rPr>
        <w:t xml:space="preserve"> </w:t>
      </w:r>
      <w:r w:rsidR="006406EC" w:rsidRPr="00000073">
        <w:rPr>
          <w:rFonts w:ascii="Times New Roman" w:hAnsi="Times New Roman" w:cs="Times New Roman"/>
          <w:bCs/>
          <w:sz w:val="24"/>
          <w:szCs w:val="24"/>
        </w:rPr>
        <w:t>–</w:t>
      </w:r>
      <w:r w:rsidR="00CC6961" w:rsidRPr="00000073">
        <w:rPr>
          <w:rFonts w:ascii="Times New Roman" w:hAnsi="Times New Roman" w:cs="Times New Roman"/>
          <w:bCs/>
          <w:sz w:val="24"/>
          <w:szCs w:val="24"/>
        </w:rPr>
        <w:t xml:space="preserve"> </w:t>
      </w:r>
      <w:r w:rsidR="00983553">
        <w:rPr>
          <w:rFonts w:ascii="Times New Roman" w:hAnsi="Times New Roman" w:cs="Times New Roman"/>
          <w:bCs/>
          <w:sz w:val="24"/>
          <w:szCs w:val="24"/>
        </w:rPr>
        <w:t>roads have been re-mowed.  Seeding along new approach on west side of Old Long Lake Road is starting to germinate.  There may be an oak tree on Dunn that needs trimming. Sup. Oestreich will follow-up with owner.</w:t>
      </w:r>
      <w:r w:rsidR="00D920A8" w:rsidRPr="00000073">
        <w:rPr>
          <w:rFonts w:ascii="Times New Roman" w:hAnsi="Times New Roman" w:cs="Times New Roman"/>
          <w:bCs/>
          <w:sz w:val="24"/>
          <w:szCs w:val="24"/>
        </w:rPr>
        <w:t xml:space="preserve"> </w:t>
      </w:r>
    </w:p>
    <w:p w14:paraId="1BA40ECE" w14:textId="77777777" w:rsidR="00EC61FE" w:rsidRPr="00000073" w:rsidRDefault="00EC61FE" w:rsidP="00CC6961">
      <w:pPr>
        <w:spacing w:after="0" w:line="240" w:lineRule="auto"/>
        <w:rPr>
          <w:rFonts w:ascii="Times New Roman" w:hAnsi="Times New Roman" w:cs="Times New Roman"/>
          <w:bCs/>
          <w:sz w:val="24"/>
          <w:szCs w:val="24"/>
        </w:rPr>
      </w:pPr>
    </w:p>
    <w:p w14:paraId="2F72C173" w14:textId="1BA3D662" w:rsidR="0023416E" w:rsidRPr="00000073" w:rsidRDefault="006854DE" w:rsidP="004C44F1">
      <w:pPr>
        <w:spacing w:after="0" w:line="240" w:lineRule="auto"/>
        <w:rPr>
          <w:rFonts w:ascii="Times New Roman" w:hAnsi="Times New Roman" w:cs="Times New Roman"/>
          <w:sz w:val="24"/>
          <w:szCs w:val="24"/>
        </w:rPr>
      </w:pPr>
      <w:r w:rsidRPr="00000073">
        <w:rPr>
          <w:rFonts w:ascii="Times New Roman" w:hAnsi="Times New Roman" w:cs="Times New Roman"/>
          <w:b/>
          <w:sz w:val="24"/>
          <w:szCs w:val="24"/>
        </w:rPr>
        <w:t>Approve and Pay Bills</w:t>
      </w:r>
      <w:r w:rsidR="0099608B" w:rsidRPr="00000073">
        <w:rPr>
          <w:rFonts w:ascii="Times New Roman" w:hAnsi="Times New Roman" w:cs="Times New Roman"/>
          <w:sz w:val="24"/>
          <w:szCs w:val="24"/>
        </w:rPr>
        <w:t xml:space="preserve"> – Motion by Sup.</w:t>
      </w:r>
      <w:r w:rsidR="005A4F71" w:rsidRPr="00000073">
        <w:rPr>
          <w:rFonts w:ascii="Times New Roman" w:hAnsi="Times New Roman" w:cs="Times New Roman"/>
          <w:sz w:val="24"/>
          <w:szCs w:val="24"/>
        </w:rPr>
        <w:t xml:space="preserve"> </w:t>
      </w:r>
      <w:r w:rsidR="00EC61FE">
        <w:rPr>
          <w:rFonts w:ascii="Times New Roman" w:hAnsi="Times New Roman" w:cs="Times New Roman"/>
          <w:sz w:val="24"/>
          <w:szCs w:val="24"/>
        </w:rPr>
        <w:t>Reznicek</w:t>
      </w:r>
      <w:r w:rsidR="001A0B20" w:rsidRPr="00000073">
        <w:rPr>
          <w:rFonts w:ascii="Times New Roman" w:hAnsi="Times New Roman" w:cs="Times New Roman"/>
          <w:sz w:val="24"/>
          <w:szCs w:val="24"/>
        </w:rPr>
        <w:t>, second</w:t>
      </w:r>
      <w:r w:rsidRPr="00000073">
        <w:rPr>
          <w:rFonts w:ascii="Times New Roman" w:hAnsi="Times New Roman" w:cs="Times New Roman"/>
          <w:sz w:val="24"/>
          <w:szCs w:val="24"/>
        </w:rPr>
        <w:t xml:space="preserve"> by S</w:t>
      </w:r>
      <w:r w:rsidR="00A046E7" w:rsidRPr="00000073">
        <w:rPr>
          <w:rFonts w:ascii="Times New Roman" w:hAnsi="Times New Roman" w:cs="Times New Roman"/>
          <w:sz w:val="24"/>
          <w:szCs w:val="24"/>
        </w:rPr>
        <w:t>u</w:t>
      </w:r>
      <w:r w:rsidR="0099608B" w:rsidRPr="00000073">
        <w:rPr>
          <w:rFonts w:ascii="Times New Roman" w:hAnsi="Times New Roman" w:cs="Times New Roman"/>
          <w:sz w:val="24"/>
          <w:szCs w:val="24"/>
        </w:rPr>
        <w:t xml:space="preserve">p. </w:t>
      </w:r>
      <w:r w:rsidR="00983553">
        <w:rPr>
          <w:rFonts w:ascii="Times New Roman" w:hAnsi="Times New Roman" w:cs="Times New Roman"/>
          <w:sz w:val="24"/>
          <w:szCs w:val="24"/>
        </w:rPr>
        <w:t>Gilbertson</w:t>
      </w:r>
      <w:r w:rsidR="006872BF" w:rsidRPr="00000073">
        <w:rPr>
          <w:rFonts w:ascii="Times New Roman" w:hAnsi="Times New Roman" w:cs="Times New Roman"/>
          <w:sz w:val="24"/>
          <w:szCs w:val="24"/>
        </w:rPr>
        <w:t xml:space="preserve"> to pay c</w:t>
      </w:r>
      <w:r w:rsidR="00771653" w:rsidRPr="00000073">
        <w:rPr>
          <w:rFonts w:ascii="Times New Roman" w:hAnsi="Times New Roman" w:cs="Times New Roman"/>
          <w:sz w:val="24"/>
          <w:szCs w:val="24"/>
        </w:rPr>
        <w:t>l</w:t>
      </w:r>
      <w:r w:rsidR="001A0B20" w:rsidRPr="00000073">
        <w:rPr>
          <w:rFonts w:ascii="Times New Roman" w:hAnsi="Times New Roman" w:cs="Times New Roman"/>
          <w:sz w:val="24"/>
          <w:szCs w:val="24"/>
        </w:rPr>
        <w:t>aims 5</w:t>
      </w:r>
      <w:r w:rsidR="00D920A8" w:rsidRPr="00000073">
        <w:rPr>
          <w:rFonts w:ascii="Times New Roman" w:hAnsi="Times New Roman" w:cs="Times New Roman"/>
          <w:sz w:val="24"/>
          <w:szCs w:val="24"/>
        </w:rPr>
        <w:t>5</w:t>
      </w:r>
      <w:r w:rsidR="00983553">
        <w:rPr>
          <w:rFonts w:ascii="Times New Roman" w:hAnsi="Times New Roman" w:cs="Times New Roman"/>
          <w:sz w:val="24"/>
          <w:szCs w:val="24"/>
        </w:rPr>
        <w:t>42</w:t>
      </w:r>
      <w:r w:rsidR="004266CE" w:rsidRPr="00000073">
        <w:rPr>
          <w:rFonts w:ascii="Times New Roman" w:hAnsi="Times New Roman" w:cs="Times New Roman"/>
          <w:sz w:val="24"/>
          <w:szCs w:val="24"/>
        </w:rPr>
        <w:t>-55</w:t>
      </w:r>
      <w:r w:rsidR="00983553">
        <w:rPr>
          <w:rFonts w:ascii="Times New Roman" w:hAnsi="Times New Roman" w:cs="Times New Roman"/>
          <w:sz w:val="24"/>
          <w:szCs w:val="24"/>
        </w:rPr>
        <w:t>64</w:t>
      </w:r>
      <w:r w:rsidR="00090A12" w:rsidRPr="00000073">
        <w:rPr>
          <w:rFonts w:ascii="Times New Roman" w:hAnsi="Times New Roman" w:cs="Times New Roman"/>
          <w:sz w:val="24"/>
          <w:szCs w:val="24"/>
        </w:rPr>
        <w:t xml:space="preserve">, </w:t>
      </w:r>
      <w:r w:rsidR="00EC7A41" w:rsidRPr="00000073">
        <w:rPr>
          <w:rFonts w:ascii="Times New Roman" w:hAnsi="Times New Roman" w:cs="Times New Roman"/>
          <w:sz w:val="24"/>
          <w:szCs w:val="24"/>
        </w:rPr>
        <w:t>EFT</w:t>
      </w:r>
      <w:r w:rsidR="00AF5589" w:rsidRPr="00000073">
        <w:rPr>
          <w:rFonts w:ascii="Times New Roman" w:hAnsi="Times New Roman" w:cs="Times New Roman"/>
          <w:sz w:val="24"/>
          <w:szCs w:val="24"/>
        </w:rPr>
        <w:t xml:space="preserve">, </w:t>
      </w:r>
      <w:r w:rsidR="00983553">
        <w:rPr>
          <w:rFonts w:ascii="Times New Roman" w:hAnsi="Times New Roman" w:cs="Times New Roman"/>
          <w:sz w:val="24"/>
          <w:szCs w:val="24"/>
        </w:rPr>
        <w:t>CK, JG, SR</w:t>
      </w:r>
      <w:r w:rsidR="004D4F52" w:rsidRPr="00000073">
        <w:rPr>
          <w:rFonts w:ascii="Times New Roman" w:hAnsi="Times New Roman" w:cs="Times New Roman"/>
          <w:sz w:val="24"/>
          <w:szCs w:val="24"/>
        </w:rPr>
        <w:t xml:space="preserve"> </w:t>
      </w:r>
      <w:r w:rsidR="00983553" w:rsidRPr="00000073">
        <w:rPr>
          <w:rFonts w:ascii="Times New Roman" w:hAnsi="Times New Roman" w:cs="Times New Roman"/>
          <w:sz w:val="24"/>
          <w:szCs w:val="24"/>
        </w:rPr>
        <w:t>rei</w:t>
      </w:r>
      <w:r w:rsidR="00983553">
        <w:rPr>
          <w:rFonts w:ascii="Times New Roman" w:hAnsi="Times New Roman" w:cs="Times New Roman"/>
          <w:sz w:val="24"/>
          <w:szCs w:val="24"/>
        </w:rPr>
        <w:t>m</w:t>
      </w:r>
      <w:r w:rsidR="00983553" w:rsidRPr="00000073">
        <w:rPr>
          <w:rFonts w:ascii="Times New Roman" w:hAnsi="Times New Roman" w:cs="Times New Roman"/>
          <w:sz w:val="24"/>
          <w:szCs w:val="24"/>
        </w:rPr>
        <w:t>bursements</w:t>
      </w:r>
      <w:r w:rsidR="00AF5589" w:rsidRPr="00000073">
        <w:rPr>
          <w:rFonts w:ascii="Times New Roman" w:hAnsi="Times New Roman" w:cs="Times New Roman"/>
          <w:sz w:val="24"/>
          <w:szCs w:val="24"/>
        </w:rPr>
        <w:t xml:space="preserve"> </w:t>
      </w:r>
      <w:r w:rsidR="0099608B" w:rsidRPr="00000073">
        <w:rPr>
          <w:rFonts w:ascii="Times New Roman" w:hAnsi="Times New Roman" w:cs="Times New Roman"/>
          <w:sz w:val="24"/>
          <w:szCs w:val="24"/>
        </w:rPr>
        <w:t xml:space="preserve">totaling </w:t>
      </w:r>
      <w:r w:rsidR="009A6648" w:rsidRPr="00000073">
        <w:rPr>
          <w:rFonts w:ascii="Times New Roman" w:hAnsi="Times New Roman" w:cs="Times New Roman"/>
          <w:sz w:val="24"/>
          <w:szCs w:val="24"/>
        </w:rPr>
        <w:t>$</w:t>
      </w:r>
      <w:r w:rsidR="00983553">
        <w:rPr>
          <w:rFonts w:ascii="Times New Roman" w:hAnsi="Times New Roman" w:cs="Times New Roman"/>
          <w:sz w:val="24"/>
          <w:szCs w:val="24"/>
        </w:rPr>
        <w:t>6,499.03</w:t>
      </w:r>
      <w:r w:rsidR="00731879" w:rsidRPr="00000073">
        <w:rPr>
          <w:rFonts w:ascii="Times New Roman" w:hAnsi="Times New Roman" w:cs="Times New Roman"/>
          <w:sz w:val="24"/>
          <w:szCs w:val="24"/>
        </w:rPr>
        <w:t xml:space="preserve"> </w:t>
      </w:r>
      <w:r w:rsidR="00861A43" w:rsidRPr="00000073">
        <w:rPr>
          <w:rFonts w:ascii="Times New Roman" w:hAnsi="Times New Roman" w:cs="Times New Roman"/>
          <w:sz w:val="24"/>
          <w:szCs w:val="24"/>
        </w:rPr>
        <w:t>M/C</w:t>
      </w:r>
      <w:r w:rsidR="00102346" w:rsidRPr="00000073">
        <w:rPr>
          <w:rFonts w:ascii="Times New Roman" w:hAnsi="Times New Roman" w:cs="Times New Roman"/>
          <w:sz w:val="24"/>
          <w:szCs w:val="24"/>
        </w:rPr>
        <w:t xml:space="preserve">  </w:t>
      </w:r>
    </w:p>
    <w:p w14:paraId="657BC0EC" w14:textId="77777777" w:rsidR="0023416E" w:rsidRPr="00000073" w:rsidRDefault="0023416E" w:rsidP="004C44F1">
      <w:pPr>
        <w:spacing w:after="0" w:line="240" w:lineRule="auto"/>
        <w:rPr>
          <w:rFonts w:ascii="Times New Roman" w:hAnsi="Times New Roman" w:cs="Times New Roman"/>
          <w:sz w:val="24"/>
          <w:szCs w:val="24"/>
        </w:rPr>
      </w:pPr>
    </w:p>
    <w:p w14:paraId="05193B6A" w14:textId="44F68885" w:rsidR="00A310F7" w:rsidRPr="00000073" w:rsidRDefault="00097FB7" w:rsidP="00A310F7">
      <w:pPr>
        <w:spacing w:after="0" w:line="240" w:lineRule="auto"/>
        <w:rPr>
          <w:rFonts w:ascii="Times New Roman" w:hAnsi="Times New Roman" w:cs="Times New Roman"/>
          <w:b/>
          <w:bCs/>
          <w:sz w:val="24"/>
          <w:szCs w:val="24"/>
        </w:rPr>
      </w:pPr>
      <w:r w:rsidRPr="00000073">
        <w:rPr>
          <w:rFonts w:ascii="Times New Roman" w:hAnsi="Times New Roman" w:cs="Times New Roman"/>
          <w:b/>
          <w:bCs/>
          <w:sz w:val="24"/>
          <w:szCs w:val="24"/>
        </w:rPr>
        <w:t xml:space="preserve">Mail &amp; </w:t>
      </w:r>
      <w:r w:rsidR="00DA408B" w:rsidRPr="00000073">
        <w:rPr>
          <w:rFonts w:ascii="Times New Roman" w:hAnsi="Times New Roman" w:cs="Times New Roman"/>
          <w:b/>
          <w:bCs/>
          <w:sz w:val="24"/>
          <w:szCs w:val="24"/>
        </w:rPr>
        <w:t>Upcoming Meeting;</w:t>
      </w:r>
    </w:p>
    <w:p w14:paraId="6BB6DEB2" w14:textId="203DBEB4" w:rsidR="008001ED" w:rsidRDefault="008001ED" w:rsidP="008001ED">
      <w:pPr>
        <w:pStyle w:val="ListParagraph"/>
        <w:numPr>
          <w:ilvl w:val="0"/>
          <w:numId w:val="30"/>
        </w:numPr>
        <w:spacing w:after="120"/>
        <w:rPr>
          <w:rFonts w:ascii="Times New Roman" w:hAnsi="Times New Roman" w:cs="Times New Roman"/>
          <w:bCs/>
          <w:sz w:val="24"/>
          <w:szCs w:val="24"/>
        </w:rPr>
      </w:pPr>
      <w:r w:rsidRPr="00000073">
        <w:rPr>
          <w:rFonts w:ascii="Times New Roman" w:hAnsi="Times New Roman" w:cs="Times New Roman"/>
          <w:bCs/>
          <w:sz w:val="24"/>
          <w:szCs w:val="24"/>
        </w:rPr>
        <w:t xml:space="preserve">Liberty Twp Regular Monthly Meeting – </w:t>
      </w:r>
      <w:r w:rsidR="00983553">
        <w:rPr>
          <w:rFonts w:ascii="Times New Roman" w:hAnsi="Times New Roman" w:cs="Times New Roman"/>
          <w:bCs/>
          <w:sz w:val="24"/>
          <w:szCs w:val="24"/>
        </w:rPr>
        <w:t>10/14</w:t>
      </w:r>
      <w:r>
        <w:rPr>
          <w:rFonts w:ascii="Times New Roman" w:hAnsi="Times New Roman" w:cs="Times New Roman"/>
          <w:bCs/>
          <w:sz w:val="24"/>
          <w:szCs w:val="24"/>
        </w:rPr>
        <w:t>/26</w:t>
      </w:r>
    </w:p>
    <w:p w14:paraId="6F6E371A" w14:textId="552017A4" w:rsidR="00A5194F" w:rsidRDefault="00A5194F" w:rsidP="008001ED">
      <w:pPr>
        <w:pStyle w:val="ListParagraph"/>
        <w:numPr>
          <w:ilvl w:val="0"/>
          <w:numId w:val="30"/>
        </w:numPr>
        <w:spacing w:after="120"/>
        <w:rPr>
          <w:rFonts w:ascii="Times New Roman" w:hAnsi="Times New Roman" w:cs="Times New Roman"/>
          <w:bCs/>
          <w:sz w:val="24"/>
          <w:szCs w:val="24"/>
        </w:rPr>
      </w:pPr>
      <w:r>
        <w:rPr>
          <w:rFonts w:ascii="Times New Roman" w:hAnsi="Times New Roman" w:cs="Times New Roman"/>
          <w:bCs/>
          <w:sz w:val="24"/>
          <w:szCs w:val="24"/>
        </w:rPr>
        <w:t>BRFA Meeting 9/24/26</w:t>
      </w:r>
    </w:p>
    <w:p w14:paraId="5C6273B1" w14:textId="77777777" w:rsidR="002945D9" w:rsidRPr="00000073" w:rsidRDefault="002945D9" w:rsidP="002945D9">
      <w:pPr>
        <w:pStyle w:val="ListParagraph"/>
        <w:spacing w:after="0" w:line="240" w:lineRule="auto"/>
        <w:rPr>
          <w:rFonts w:ascii="Times New Roman" w:hAnsi="Times New Roman" w:cs="Times New Roman"/>
          <w:sz w:val="24"/>
          <w:szCs w:val="24"/>
        </w:rPr>
      </w:pPr>
    </w:p>
    <w:p w14:paraId="448E8633" w14:textId="08ED84C4" w:rsidR="000A65E2" w:rsidRPr="00000073" w:rsidRDefault="009609B0" w:rsidP="002945D9">
      <w:pPr>
        <w:spacing w:after="0" w:line="240" w:lineRule="auto"/>
        <w:rPr>
          <w:rFonts w:ascii="Times New Roman" w:hAnsi="Times New Roman" w:cs="Times New Roman"/>
          <w:sz w:val="24"/>
          <w:szCs w:val="24"/>
        </w:rPr>
      </w:pPr>
      <w:r w:rsidRPr="00000073">
        <w:rPr>
          <w:rFonts w:ascii="Times New Roman" w:hAnsi="Times New Roman" w:cs="Times New Roman"/>
          <w:b/>
          <w:sz w:val="24"/>
          <w:szCs w:val="24"/>
        </w:rPr>
        <w:t>Adjourn</w:t>
      </w:r>
      <w:r w:rsidR="005F5C87" w:rsidRPr="00000073">
        <w:rPr>
          <w:rFonts w:ascii="Times New Roman" w:hAnsi="Times New Roman" w:cs="Times New Roman"/>
          <w:sz w:val="24"/>
          <w:szCs w:val="24"/>
        </w:rPr>
        <w:t xml:space="preserve"> – Motion by Sup. </w:t>
      </w:r>
      <w:r w:rsidR="00983553">
        <w:rPr>
          <w:rFonts w:ascii="Times New Roman" w:hAnsi="Times New Roman" w:cs="Times New Roman"/>
          <w:sz w:val="24"/>
          <w:szCs w:val="24"/>
        </w:rPr>
        <w:t>Reznicek</w:t>
      </w:r>
      <w:r w:rsidR="00B974CD" w:rsidRPr="00000073">
        <w:rPr>
          <w:rFonts w:ascii="Times New Roman" w:hAnsi="Times New Roman" w:cs="Times New Roman"/>
          <w:sz w:val="24"/>
          <w:szCs w:val="24"/>
        </w:rPr>
        <w:t>, s</w:t>
      </w:r>
      <w:r w:rsidR="00DD6224" w:rsidRPr="00000073">
        <w:rPr>
          <w:rFonts w:ascii="Times New Roman" w:hAnsi="Times New Roman" w:cs="Times New Roman"/>
          <w:sz w:val="24"/>
          <w:szCs w:val="24"/>
        </w:rPr>
        <w:t>econd by Sup</w:t>
      </w:r>
      <w:r w:rsidR="00983553">
        <w:rPr>
          <w:rFonts w:ascii="Times New Roman" w:hAnsi="Times New Roman" w:cs="Times New Roman"/>
          <w:sz w:val="24"/>
          <w:szCs w:val="24"/>
        </w:rPr>
        <w:t>. Oestreich to adjourn</w:t>
      </w:r>
      <w:r w:rsidR="002945D9" w:rsidRPr="00000073">
        <w:rPr>
          <w:rFonts w:ascii="Times New Roman" w:hAnsi="Times New Roman" w:cs="Times New Roman"/>
          <w:sz w:val="24"/>
          <w:szCs w:val="24"/>
        </w:rPr>
        <w:t xml:space="preserve"> at 7:</w:t>
      </w:r>
      <w:r w:rsidR="00983553">
        <w:rPr>
          <w:rFonts w:ascii="Times New Roman" w:hAnsi="Times New Roman" w:cs="Times New Roman"/>
          <w:sz w:val="24"/>
          <w:szCs w:val="24"/>
        </w:rPr>
        <w:t>2</w:t>
      </w:r>
      <w:r w:rsidR="008001ED">
        <w:rPr>
          <w:rFonts w:ascii="Times New Roman" w:hAnsi="Times New Roman" w:cs="Times New Roman"/>
          <w:sz w:val="24"/>
          <w:szCs w:val="24"/>
        </w:rPr>
        <w:t>0</w:t>
      </w:r>
      <w:r w:rsidR="002945D9" w:rsidRPr="00000073">
        <w:rPr>
          <w:rFonts w:ascii="Times New Roman" w:hAnsi="Times New Roman" w:cs="Times New Roman"/>
          <w:sz w:val="24"/>
          <w:szCs w:val="24"/>
        </w:rPr>
        <w:t xml:space="preserve"> </w:t>
      </w:r>
      <w:r w:rsidRPr="00000073">
        <w:rPr>
          <w:rFonts w:ascii="Times New Roman" w:hAnsi="Times New Roman" w:cs="Times New Roman"/>
          <w:sz w:val="24"/>
          <w:szCs w:val="24"/>
        </w:rPr>
        <w:t>PM.  M/C</w:t>
      </w:r>
    </w:p>
    <w:p w14:paraId="375B1762" w14:textId="77777777" w:rsidR="00DA408B" w:rsidRPr="00000073" w:rsidRDefault="00DA408B" w:rsidP="00126B67">
      <w:pPr>
        <w:spacing w:after="0" w:line="240" w:lineRule="auto"/>
        <w:rPr>
          <w:rFonts w:ascii="Times New Roman" w:hAnsi="Times New Roman" w:cs="Times New Roman"/>
          <w:sz w:val="24"/>
          <w:szCs w:val="24"/>
          <w:u w:val="single"/>
        </w:rPr>
      </w:pPr>
    </w:p>
    <w:p w14:paraId="09A5A8B5" w14:textId="77777777" w:rsidR="00186164" w:rsidRPr="00000073" w:rsidRDefault="00186164" w:rsidP="00126B67">
      <w:pPr>
        <w:spacing w:after="0" w:line="240" w:lineRule="auto"/>
        <w:rPr>
          <w:rFonts w:ascii="Times New Roman" w:hAnsi="Times New Roman" w:cs="Times New Roman"/>
          <w:sz w:val="24"/>
          <w:szCs w:val="24"/>
          <w:u w:val="single"/>
        </w:rPr>
      </w:pPr>
    </w:p>
    <w:p w14:paraId="2ABF3C41" w14:textId="0765CF08" w:rsidR="00126B67" w:rsidRPr="00000073" w:rsidRDefault="00126B67" w:rsidP="00126B67">
      <w:pPr>
        <w:spacing w:after="0" w:line="240" w:lineRule="auto"/>
        <w:rPr>
          <w:rFonts w:ascii="Times New Roman" w:hAnsi="Times New Roman" w:cs="Times New Roman"/>
          <w:sz w:val="24"/>
          <w:szCs w:val="24"/>
          <w:u w:val="single"/>
        </w:rPr>
      </w:pPr>
      <w:r w:rsidRPr="00000073">
        <w:rPr>
          <w:rFonts w:ascii="Times New Roman" w:hAnsi="Times New Roman" w:cs="Times New Roman"/>
          <w:sz w:val="24"/>
          <w:szCs w:val="24"/>
          <w:u w:val="single"/>
        </w:rPr>
        <w:tab/>
      </w:r>
      <w:r w:rsidRPr="00000073">
        <w:rPr>
          <w:rFonts w:ascii="Times New Roman" w:hAnsi="Times New Roman" w:cs="Times New Roman"/>
          <w:sz w:val="24"/>
          <w:szCs w:val="24"/>
          <w:u w:val="single"/>
        </w:rPr>
        <w:tab/>
      </w:r>
      <w:r w:rsidRPr="00000073">
        <w:rPr>
          <w:rFonts w:ascii="Times New Roman" w:hAnsi="Times New Roman" w:cs="Times New Roman"/>
          <w:sz w:val="24"/>
          <w:szCs w:val="24"/>
          <w:u w:val="single"/>
        </w:rPr>
        <w:tab/>
      </w:r>
      <w:r w:rsidRPr="00000073">
        <w:rPr>
          <w:rFonts w:ascii="Times New Roman" w:hAnsi="Times New Roman" w:cs="Times New Roman"/>
          <w:sz w:val="24"/>
          <w:szCs w:val="24"/>
          <w:u w:val="single"/>
        </w:rPr>
        <w:tab/>
      </w:r>
      <w:r w:rsidRPr="00000073">
        <w:rPr>
          <w:rFonts w:ascii="Times New Roman" w:hAnsi="Times New Roman" w:cs="Times New Roman"/>
          <w:sz w:val="24"/>
          <w:szCs w:val="24"/>
          <w:u w:val="single"/>
        </w:rPr>
        <w:tab/>
      </w:r>
      <w:r w:rsidRPr="00000073">
        <w:rPr>
          <w:rFonts w:ascii="Times New Roman" w:hAnsi="Times New Roman" w:cs="Times New Roman"/>
          <w:sz w:val="24"/>
          <w:szCs w:val="24"/>
        </w:rPr>
        <w:tab/>
      </w:r>
      <w:r w:rsidRPr="00000073">
        <w:rPr>
          <w:rFonts w:ascii="Times New Roman" w:hAnsi="Times New Roman" w:cs="Times New Roman"/>
          <w:sz w:val="24"/>
          <w:szCs w:val="24"/>
        </w:rPr>
        <w:tab/>
      </w:r>
      <w:r w:rsidRPr="00000073">
        <w:rPr>
          <w:rFonts w:ascii="Times New Roman" w:hAnsi="Times New Roman" w:cs="Times New Roman"/>
          <w:sz w:val="24"/>
          <w:szCs w:val="24"/>
        </w:rPr>
        <w:tab/>
      </w:r>
      <w:r w:rsidRPr="00000073">
        <w:rPr>
          <w:rFonts w:ascii="Times New Roman" w:hAnsi="Times New Roman" w:cs="Times New Roman"/>
          <w:sz w:val="24"/>
          <w:szCs w:val="24"/>
          <w:u w:val="single"/>
        </w:rPr>
        <w:tab/>
      </w:r>
      <w:r w:rsidRPr="00000073">
        <w:rPr>
          <w:rFonts w:ascii="Times New Roman" w:hAnsi="Times New Roman" w:cs="Times New Roman"/>
          <w:sz w:val="24"/>
          <w:szCs w:val="24"/>
          <w:u w:val="single"/>
        </w:rPr>
        <w:tab/>
      </w:r>
      <w:r w:rsidRPr="00000073">
        <w:rPr>
          <w:rFonts w:ascii="Times New Roman" w:hAnsi="Times New Roman" w:cs="Times New Roman"/>
          <w:sz w:val="24"/>
          <w:szCs w:val="24"/>
          <w:u w:val="single"/>
        </w:rPr>
        <w:tab/>
      </w:r>
      <w:r w:rsidRPr="00000073">
        <w:rPr>
          <w:rFonts w:ascii="Times New Roman" w:hAnsi="Times New Roman" w:cs="Times New Roman"/>
          <w:sz w:val="24"/>
          <w:szCs w:val="24"/>
          <w:u w:val="single"/>
        </w:rPr>
        <w:tab/>
      </w:r>
      <w:r w:rsidRPr="00000073">
        <w:rPr>
          <w:rFonts w:ascii="Times New Roman" w:hAnsi="Times New Roman" w:cs="Times New Roman"/>
          <w:sz w:val="24"/>
          <w:szCs w:val="24"/>
          <w:u w:val="single"/>
        </w:rPr>
        <w:tab/>
      </w:r>
    </w:p>
    <w:p w14:paraId="05774868" w14:textId="77777777" w:rsidR="00126B67" w:rsidRPr="00000073" w:rsidRDefault="00126B67" w:rsidP="00126B67">
      <w:pPr>
        <w:spacing w:after="0" w:line="240" w:lineRule="auto"/>
        <w:rPr>
          <w:rFonts w:ascii="Times New Roman" w:hAnsi="Times New Roman" w:cs="Times New Roman"/>
          <w:sz w:val="24"/>
          <w:szCs w:val="24"/>
        </w:rPr>
      </w:pPr>
      <w:r w:rsidRPr="00000073">
        <w:rPr>
          <w:rFonts w:ascii="Times New Roman" w:hAnsi="Times New Roman" w:cs="Times New Roman"/>
          <w:sz w:val="24"/>
          <w:szCs w:val="24"/>
        </w:rPr>
        <w:t>Colleen Oestreich, Clerk</w:t>
      </w:r>
      <w:r w:rsidR="003E7C15" w:rsidRPr="00000073">
        <w:rPr>
          <w:rFonts w:ascii="Times New Roman" w:hAnsi="Times New Roman" w:cs="Times New Roman"/>
          <w:sz w:val="24"/>
          <w:szCs w:val="24"/>
        </w:rPr>
        <w:tab/>
      </w:r>
      <w:r w:rsidR="003E7C15" w:rsidRPr="00000073">
        <w:rPr>
          <w:rFonts w:ascii="Times New Roman" w:hAnsi="Times New Roman" w:cs="Times New Roman"/>
          <w:sz w:val="24"/>
          <w:szCs w:val="24"/>
        </w:rPr>
        <w:tab/>
      </w:r>
      <w:r w:rsidR="003E7C15" w:rsidRPr="00000073">
        <w:rPr>
          <w:rFonts w:ascii="Times New Roman" w:hAnsi="Times New Roman" w:cs="Times New Roman"/>
          <w:sz w:val="24"/>
          <w:szCs w:val="24"/>
        </w:rPr>
        <w:tab/>
      </w:r>
      <w:r w:rsidR="003E7C15" w:rsidRPr="00000073">
        <w:rPr>
          <w:rFonts w:ascii="Times New Roman" w:hAnsi="Times New Roman" w:cs="Times New Roman"/>
          <w:sz w:val="24"/>
          <w:szCs w:val="24"/>
        </w:rPr>
        <w:tab/>
      </w:r>
      <w:r w:rsidR="003E7C15" w:rsidRPr="00000073">
        <w:rPr>
          <w:rFonts w:ascii="Times New Roman" w:hAnsi="Times New Roman" w:cs="Times New Roman"/>
          <w:sz w:val="24"/>
          <w:szCs w:val="24"/>
        </w:rPr>
        <w:tab/>
        <w:t>Karl Oestreich, Chairman</w:t>
      </w:r>
    </w:p>
    <w:sectPr w:rsidR="00126B67" w:rsidRPr="00000073" w:rsidSect="00186164">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083CEC" w14:textId="77777777" w:rsidR="00AD36E0" w:rsidRDefault="00AD36E0" w:rsidP="007D62AE">
      <w:pPr>
        <w:spacing w:after="0" w:line="240" w:lineRule="auto"/>
      </w:pPr>
      <w:r>
        <w:separator/>
      </w:r>
    </w:p>
  </w:endnote>
  <w:endnote w:type="continuationSeparator" w:id="0">
    <w:p w14:paraId="76CD6D7C" w14:textId="77777777" w:rsidR="00AD36E0" w:rsidRDefault="00AD36E0" w:rsidP="007D62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47577085"/>
      <w:docPartObj>
        <w:docPartGallery w:val="Page Numbers (Bottom of Page)"/>
        <w:docPartUnique/>
      </w:docPartObj>
    </w:sdtPr>
    <w:sdtContent>
      <w:sdt>
        <w:sdtPr>
          <w:id w:val="1728636285"/>
          <w:docPartObj>
            <w:docPartGallery w:val="Page Numbers (Top of Page)"/>
            <w:docPartUnique/>
          </w:docPartObj>
        </w:sdtPr>
        <w:sdtContent>
          <w:p w14:paraId="0AC280AC" w14:textId="2053E395" w:rsidR="007B20A4" w:rsidRDefault="007B20A4" w:rsidP="007B20A4">
            <w:pPr>
              <w:pStyle w:val="Footer"/>
            </w:pPr>
            <w:r>
              <w:t xml:space="preserve">Page </w:t>
            </w:r>
            <w:r>
              <w:rPr>
                <w:b/>
                <w:bCs/>
                <w:sz w:val="24"/>
                <w:szCs w:val="24"/>
              </w:rPr>
              <w:fldChar w:fldCharType="begin"/>
            </w:r>
            <w:r>
              <w:rPr>
                <w:b/>
                <w:bCs/>
              </w:rPr>
              <w:instrText xml:space="preserve"> PAGE </w:instrText>
            </w:r>
            <w:r>
              <w:rPr>
                <w:b/>
                <w:bCs/>
                <w:sz w:val="24"/>
                <w:szCs w:val="24"/>
              </w:rPr>
              <w:fldChar w:fldCharType="separate"/>
            </w:r>
            <w:r w:rsidR="004237A8">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4237A8">
              <w:rPr>
                <w:b/>
                <w:bCs/>
                <w:noProof/>
              </w:rPr>
              <w:t>1</w:t>
            </w:r>
            <w:r>
              <w:rPr>
                <w:b/>
                <w:bCs/>
                <w:sz w:val="24"/>
                <w:szCs w:val="24"/>
              </w:rPr>
              <w:fldChar w:fldCharType="end"/>
            </w:r>
          </w:p>
        </w:sdtContent>
      </w:sdt>
    </w:sdtContent>
  </w:sdt>
  <w:p w14:paraId="62CEF982" w14:textId="77777777" w:rsidR="007B20A4" w:rsidRDefault="007B20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D5F785" w14:textId="77777777" w:rsidR="00AD36E0" w:rsidRDefault="00AD36E0" w:rsidP="007D62AE">
      <w:pPr>
        <w:spacing w:after="0" w:line="240" w:lineRule="auto"/>
      </w:pPr>
      <w:r>
        <w:separator/>
      </w:r>
    </w:p>
  </w:footnote>
  <w:footnote w:type="continuationSeparator" w:id="0">
    <w:p w14:paraId="2DFEF980" w14:textId="77777777" w:rsidR="00AD36E0" w:rsidRDefault="00AD36E0" w:rsidP="007D62A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463403" w14:textId="77777777" w:rsidR="007D62AE" w:rsidRPr="008001ED" w:rsidRDefault="007D62AE" w:rsidP="00FF686C">
    <w:pPr>
      <w:spacing w:after="0" w:line="240" w:lineRule="auto"/>
      <w:jc w:val="center"/>
      <w:rPr>
        <w:rFonts w:ascii="Times New Roman" w:hAnsi="Times New Roman" w:cs="Times New Roman"/>
        <w:b/>
        <w:sz w:val="24"/>
        <w:szCs w:val="24"/>
      </w:rPr>
    </w:pPr>
    <w:r w:rsidRPr="008001ED">
      <w:rPr>
        <w:rFonts w:ascii="Times New Roman" w:hAnsi="Times New Roman" w:cs="Times New Roman"/>
        <w:b/>
        <w:sz w:val="24"/>
        <w:szCs w:val="24"/>
      </w:rPr>
      <w:t>LIBERTY TOWNSHIP</w:t>
    </w:r>
  </w:p>
  <w:p w14:paraId="104623E5" w14:textId="24486DF0" w:rsidR="007D62AE" w:rsidRPr="008001ED" w:rsidRDefault="00816D47" w:rsidP="003C650D">
    <w:pPr>
      <w:spacing w:after="0" w:line="240" w:lineRule="auto"/>
      <w:jc w:val="center"/>
      <w:rPr>
        <w:rFonts w:ascii="Times New Roman" w:hAnsi="Times New Roman" w:cs="Times New Roman"/>
        <w:b/>
        <w:sz w:val="24"/>
        <w:szCs w:val="24"/>
      </w:rPr>
    </w:pPr>
    <w:r w:rsidRPr="008001ED">
      <w:rPr>
        <w:rFonts w:ascii="Times New Roman" w:hAnsi="Times New Roman" w:cs="Times New Roman"/>
        <w:b/>
        <w:sz w:val="24"/>
        <w:szCs w:val="24"/>
      </w:rPr>
      <w:t>Regular Meeting Minutes</w:t>
    </w:r>
    <w:r w:rsidR="009A6648" w:rsidRPr="008001ED">
      <w:rPr>
        <w:rFonts w:ascii="Times New Roman" w:hAnsi="Times New Roman" w:cs="Times New Roman"/>
        <w:b/>
        <w:sz w:val="24"/>
        <w:szCs w:val="24"/>
      </w:rPr>
      <w:t xml:space="preserve"> –</w:t>
    </w:r>
    <w:r w:rsidR="00727C41" w:rsidRPr="008001ED">
      <w:rPr>
        <w:rFonts w:ascii="Times New Roman" w:hAnsi="Times New Roman" w:cs="Times New Roman"/>
        <w:b/>
        <w:sz w:val="24"/>
        <w:szCs w:val="24"/>
      </w:rPr>
      <w:t xml:space="preserve"> </w:t>
    </w:r>
    <w:r w:rsidR="00EA0E00">
      <w:rPr>
        <w:rFonts w:ascii="Times New Roman" w:hAnsi="Times New Roman" w:cs="Times New Roman"/>
        <w:b/>
        <w:sz w:val="24"/>
        <w:szCs w:val="24"/>
      </w:rPr>
      <w:t>September 9</w:t>
    </w:r>
    <w:r w:rsidR="00BC6D02" w:rsidRPr="008001ED">
      <w:rPr>
        <w:rFonts w:ascii="Times New Roman" w:hAnsi="Times New Roman" w:cs="Times New Roman"/>
        <w:b/>
        <w:sz w:val="24"/>
        <w:szCs w:val="24"/>
      </w:rPr>
      <w:t xml:space="preserve">, </w:t>
    </w:r>
    <w:r w:rsidR="009879CA" w:rsidRPr="008001ED">
      <w:rPr>
        <w:rFonts w:ascii="Times New Roman" w:hAnsi="Times New Roman" w:cs="Times New Roman"/>
        <w:b/>
        <w:sz w:val="24"/>
        <w:szCs w:val="24"/>
      </w:rPr>
      <w:t>202</w:t>
    </w:r>
    <w:r w:rsidR="008F4BFF" w:rsidRPr="008001ED">
      <w:rPr>
        <w:rFonts w:ascii="Times New Roman" w:hAnsi="Times New Roman" w:cs="Times New Roman"/>
        <w:b/>
        <w:sz w:val="24"/>
        <w:szCs w:val="24"/>
      </w:rPr>
      <w:t>6</w:t>
    </w:r>
  </w:p>
  <w:p w14:paraId="6DDBC2A2" w14:textId="77777777" w:rsidR="00FF686C" w:rsidRPr="008001ED" w:rsidRDefault="00FF686C" w:rsidP="00FF686C">
    <w:pPr>
      <w:spacing w:after="0" w:line="240" w:lineRule="auto"/>
      <w:jc w:val="center"/>
      <w:rPr>
        <w:rFonts w:ascii="Times New Roman" w:hAnsi="Times New Roman" w:cs="Times New Roman"/>
        <w:b/>
        <w:sz w:val="24"/>
        <w:szCs w:val="24"/>
      </w:rPr>
    </w:pPr>
    <w:r w:rsidRPr="008001ED">
      <w:rPr>
        <w:rFonts w:ascii="Times New Roman" w:hAnsi="Times New Roman" w:cs="Times New Roman"/>
        <w:b/>
        <w:sz w:val="24"/>
        <w:szCs w:val="24"/>
      </w:rPr>
      <w:t>Location:  Liberty Town Hall, Bemidji, MN</w:t>
    </w:r>
  </w:p>
  <w:p w14:paraId="22C6B4C5" w14:textId="77777777" w:rsidR="007D62AE" w:rsidRDefault="007D62A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1127CC"/>
    <w:multiLevelType w:val="hybridMultilevel"/>
    <w:tmpl w:val="FE5E010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15:restartNumberingAfterBreak="0">
    <w:nsid w:val="067B5618"/>
    <w:multiLevelType w:val="hybridMultilevel"/>
    <w:tmpl w:val="5D4477D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15:restartNumberingAfterBreak="0">
    <w:nsid w:val="07061095"/>
    <w:multiLevelType w:val="hybridMultilevel"/>
    <w:tmpl w:val="5F0835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8777C8E"/>
    <w:multiLevelType w:val="hybridMultilevel"/>
    <w:tmpl w:val="4D368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AF9333B"/>
    <w:multiLevelType w:val="hybridMultilevel"/>
    <w:tmpl w:val="2A1E485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2F45DF8"/>
    <w:multiLevelType w:val="hybridMultilevel"/>
    <w:tmpl w:val="740EB8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BC46A9A"/>
    <w:multiLevelType w:val="hybridMultilevel"/>
    <w:tmpl w:val="D2FA439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D573E1A"/>
    <w:multiLevelType w:val="hybridMultilevel"/>
    <w:tmpl w:val="5E8EDA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06F737E"/>
    <w:multiLevelType w:val="hybridMultilevel"/>
    <w:tmpl w:val="F0C07B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1655C3C"/>
    <w:multiLevelType w:val="hybridMultilevel"/>
    <w:tmpl w:val="7B3C42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35A7794"/>
    <w:multiLevelType w:val="hybridMultilevel"/>
    <w:tmpl w:val="986879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A291346"/>
    <w:multiLevelType w:val="hybridMultilevel"/>
    <w:tmpl w:val="16FE77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B2204F1"/>
    <w:multiLevelType w:val="hybridMultilevel"/>
    <w:tmpl w:val="97B446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C7A7C01"/>
    <w:multiLevelType w:val="hybridMultilevel"/>
    <w:tmpl w:val="FA5AF1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3B84E58"/>
    <w:multiLevelType w:val="hybridMultilevel"/>
    <w:tmpl w:val="898064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C7B068D"/>
    <w:multiLevelType w:val="hybridMultilevel"/>
    <w:tmpl w:val="DB026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EED4921"/>
    <w:multiLevelType w:val="hybridMultilevel"/>
    <w:tmpl w:val="609CD5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F084DD9"/>
    <w:multiLevelType w:val="hybridMultilevel"/>
    <w:tmpl w:val="6B88A4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3460508"/>
    <w:multiLevelType w:val="hybridMultilevel"/>
    <w:tmpl w:val="63449D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53E0E2B"/>
    <w:multiLevelType w:val="hybridMultilevel"/>
    <w:tmpl w:val="606814C6"/>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45FB7D5E"/>
    <w:multiLevelType w:val="hybridMultilevel"/>
    <w:tmpl w:val="BDC4B27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4A207CC7"/>
    <w:multiLevelType w:val="hybridMultilevel"/>
    <w:tmpl w:val="442A4E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BB82373"/>
    <w:multiLevelType w:val="hybridMultilevel"/>
    <w:tmpl w:val="358CB7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CFC1FDF"/>
    <w:multiLevelType w:val="hybridMultilevel"/>
    <w:tmpl w:val="E6EA48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A540BB6"/>
    <w:multiLevelType w:val="hybridMultilevel"/>
    <w:tmpl w:val="4446825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5E133EE8"/>
    <w:multiLevelType w:val="hybridMultilevel"/>
    <w:tmpl w:val="F8B860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E7F038D"/>
    <w:multiLevelType w:val="hybridMultilevel"/>
    <w:tmpl w:val="D248A3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ECE58B7"/>
    <w:multiLevelType w:val="hybridMultilevel"/>
    <w:tmpl w:val="7048E2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FBF53F0"/>
    <w:multiLevelType w:val="hybridMultilevel"/>
    <w:tmpl w:val="C7B4E8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0CE703A"/>
    <w:multiLevelType w:val="hybridMultilevel"/>
    <w:tmpl w:val="6AF471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121465E"/>
    <w:multiLevelType w:val="hybridMultilevel"/>
    <w:tmpl w:val="9E8CFE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1214BC9"/>
    <w:multiLevelType w:val="hybridMultilevel"/>
    <w:tmpl w:val="53CE7E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23A6876"/>
    <w:multiLevelType w:val="hybridMultilevel"/>
    <w:tmpl w:val="781C48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87C0F7C"/>
    <w:multiLevelType w:val="hybridMultilevel"/>
    <w:tmpl w:val="7E3AE9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8FA4F1B"/>
    <w:multiLevelType w:val="hybridMultilevel"/>
    <w:tmpl w:val="1BE68C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A5E4952"/>
    <w:multiLevelType w:val="hybridMultilevel"/>
    <w:tmpl w:val="276A6AF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B0424B6"/>
    <w:multiLevelType w:val="hybridMultilevel"/>
    <w:tmpl w:val="366A02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F4715D2"/>
    <w:multiLevelType w:val="hybridMultilevel"/>
    <w:tmpl w:val="7D745B9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053849692">
    <w:abstractNumId w:val="21"/>
  </w:num>
  <w:num w:numId="2" w16cid:durableId="1221483918">
    <w:abstractNumId w:val="17"/>
  </w:num>
  <w:num w:numId="3" w16cid:durableId="857698515">
    <w:abstractNumId w:val="16"/>
  </w:num>
  <w:num w:numId="4" w16cid:durableId="1622422680">
    <w:abstractNumId w:val="36"/>
  </w:num>
  <w:num w:numId="5" w16cid:durableId="1440953482">
    <w:abstractNumId w:val="11"/>
  </w:num>
  <w:num w:numId="6" w16cid:durableId="1599289607">
    <w:abstractNumId w:val="25"/>
  </w:num>
  <w:num w:numId="7" w16cid:durableId="1071200352">
    <w:abstractNumId w:val="28"/>
  </w:num>
  <w:num w:numId="8" w16cid:durableId="1461455048">
    <w:abstractNumId w:val="33"/>
  </w:num>
  <w:num w:numId="9" w16cid:durableId="1405882388">
    <w:abstractNumId w:val="3"/>
  </w:num>
  <w:num w:numId="10" w16cid:durableId="1095974167">
    <w:abstractNumId w:val="37"/>
  </w:num>
  <w:num w:numId="11" w16cid:durableId="287513678">
    <w:abstractNumId w:val="0"/>
  </w:num>
  <w:num w:numId="12" w16cid:durableId="365638608">
    <w:abstractNumId w:val="1"/>
  </w:num>
  <w:num w:numId="13" w16cid:durableId="4090828">
    <w:abstractNumId w:val="6"/>
  </w:num>
  <w:num w:numId="14" w16cid:durableId="1285498915">
    <w:abstractNumId w:val="20"/>
  </w:num>
  <w:num w:numId="15" w16cid:durableId="1224949902">
    <w:abstractNumId w:val="13"/>
  </w:num>
  <w:num w:numId="16" w16cid:durableId="1734549028">
    <w:abstractNumId w:val="7"/>
  </w:num>
  <w:num w:numId="17" w16cid:durableId="2109890947">
    <w:abstractNumId w:val="15"/>
  </w:num>
  <w:num w:numId="18" w16cid:durableId="1323315438">
    <w:abstractNumId w:val="24"/>
  </w:num>
  <w:num w:numId="19" w16cid:durableId="408236887">
    <w:abstractNumId w:val="4"/>
  </w:num>
  <w:num w:numId="20" w16cid:durableId="1760716178">
    <w:abstractNumId w:val="22"/>
  </w:num>
  <w:num w:numId="21" w16cid:durableId="1160390903">
    <w:abstractNumId w:val="31"/>
  </w:num>
  <w:num w:numId="22" w16cid:durableId="1313758441">
    <w:abstractNumId w:val="32"/>
  </w:num>
  <w:num w:numId="23" w16cid:durableId="335158471">
    <w:abstractNumId w:val="35"/>
  </w:num>
  <w:num w:numId="24" w16cid:durableId="1219246392">
    <w:abstractNumId w:val="30"/>
  </w:num>
  <w:num w:numId="25" w16cid:durableId="1406760740">
    <w:abstractNumId w:val="8"/>
  </w:num>
  <w:num w:numId="26" w16cid:durableId="542716760">
    <w:abstractNumId w:val="26"/>
  </w:num>
  <w:num w:numId="27" w16cid:durableId="1297565615">
    <w:abstractNumId w:val="29"/>
  </w:num>
  <w:num w:numId="28" w16cid:durableId="1888712394">
    <w:abstractNumId w:val="9"/>
  </w:num>
  <w:num w:numId="29" w16cid:durableId="506791315">
    <w:abstractNumId w:val="27"/>
  </w:num>
  <w:num w:numId="30" w16cid:durableId="1081416006">
    <w:abstractNumId w:val="2"/>
  </w:num>
  <w:num w:numId="31" w16cid:durableId="1296176111">
    <w:abstractNumId w:val="19"/>
  </w:num>
  <w:num w:numId="32" w16cid:durableId="1766724925">
    <w:abstractNumId w:val="14"/>
  </w:num>
  <w:num w:numId="33" w16cid:durableId="1598824113">
    <w:abstractNumId w:val="10"/>
  </w:num>
  <w:num w:numId="34" w16cid:durableId="791561420">
    <w:abstractNumId w:val="12"/>
  </w:num>
  <w:num w:numId="35" w16cid:durableId="1160654711">
    <w:abstractNumId w:val="34"/>
  </w:num>
  <w:num w:numId="36" w16cid:durableId="851261837">
    <w:abstractNumId w:val="5"/>
  </w:num>
  <w:num w:numId="37" w16cid:durableId="1901094193">
    <w:abstractNumId w:val="18"/>
  </w:num>
  <w:num w:numId="38" w16cid:durableId="47725586">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4438"/>
    <w:rsid w:val="00000073"/>
    <w:rsid w:val="000029ED"/>
    <w:rsid w:val="000101A9"/>
    <w:rsid w:val="00026DCC"/>
    <w:rsid w:val="00030788"/>
    <w:rsid w:val="00031199"/>
    <w:rsid w:val="0003370B"/>
    <w:rsid w:val="00033D87"/>
    <w:rsid w:val="0003413D"/>
    <w:rsid w:val="00036255"/>
    <w:rsid w:val="0004140A"/>
    <w:rsid w:val="00042BA8"/>
    <w:rsid w:val="0004445C"/>
    <w:rsid w:val="000514F4"/>
    <w:rsid w:val="000537EA"/>
    <w:rsid w:val="000636CE"/>
    <w:rsid w:val="00066850"/>
    <w:rsid w:val="000701A3"/>
    <w:rsid w:val="00072A4E"/>
    <w:rsid w:val="0007561E"/>
    <w:rsid w:val="00075F41"/>
    <w:rsid w:val="0007618B"/>
    <w:rsid w:val="000773F3"/>
    <w:rsid w:val="00087013"/>
    <w:rsid w:val="00090A12"/>
    <w:rsid w:val="00094945"/>
    <w:rsid w:val="00095F62"/>
    <w:rsid w:val="000971CA"/>
    <w:rsid w:val="00097FB7"/>
    <w:rsid w:val="000A1366"/>
    <w:rsid w:val="000A65E2"/>
    <w:rsid w:val="000C395B"/>
    <w:rsid w:val="000C5D08"/>
    <w:rsid w:val="000C7A25"/>
    <w:rsid w:val="000D2573"/>
    <w:rsid w:val="000D652B"/>
    <w:rsid w:val="000D7097"/>
    <w:rsid w:val="000E0566"/>
    <w:rsid w:val="000E09B2"/>
    <w:rsid w:val="000F0AC6"/>
    <w:rsid w:val="000F1B64"/>
    <w:rsid w:val="000F6DCF"/>
    <w:rsid w:val="001019B3"/>
    <w:rsid w:val="00102346"/>
    <w:rsid w:val="001038B5"/>
    <w:rsid w:val="00105608"/>
    <w:rsid w:val="00110C85"/>
    <w:rsid w:val="0011143B"/>
    <w:rsid w:val="001117AF"/>
    <w:rsid w:val="00111CE9"/>
    <w:rsid w:val="00126B67"/>
    <w:rsid w:val="00130F04"/>
    <w:rsid w:val="00135470"/>
    <w:rsid w:val="001358D6"/>
    <w:rsid w:val="00141105"/>
    <w:rsid w:val="001550DB"/>
    <w:rsid w:val="00163ED1"/>
    <w:rsid w:val="00164438"/>
    <w:rsid w:val="001651ED"/>
    <w:rsid w:val="00167F06"/>
    <w:rsid w:val="00175555"/>
    <w:rsid w:val="00175DB2"/>
    <w:rsid w:val="00176D22"/>
    <w:rsid w:val="00182C15"/>
    <w:rsid w:val="0018541F"/>
    <w:rsid w:val="00186164"/>
    <w:rsid w:val="00193AAC"/>
    <w:rsid w:val="001A0B20"/>
    <w:rsid w:val="001A0B54"/>
    <w:rsid w:val="001A5A57"/>
    <w:rsid w:val="001B10D4"/>
    <w:rsid w:val="001B1FFF"/>
    <w:rsid w:val="001B3047"/>
    <w:rsid w:val="001B660B"/>
    <w:rsid w:val="001D097C"/>
    <w:rsid w:val="001D3D57"/>
    <w:rsid w:val="001E7219"/>
    <w:rsid w:val="001E788D"/>
    <w:rsid w:val="001E789F"/>
    <w:rsid w:val="001F1852"/>
    <w:rsid w:val="001F2326"/>
    <w:rsid w:val="001F3E54"/>
    <w:rsid w:val="00201BB8"/>
    <w:rsid w:val="00201BFA"/>
    <w:rsid w:val="00211312"/>
    <w:rsid w:val="00212C69"/>
    <w:rsid w:val="002165F6"/>
    <w:rsid w:val="0022274A"/>
    <w:rsid w:val="00223C9F"/>
    <w:rsid w:val="00230231"/>
    <w:rsid w:val="00231789"/>
    <w:rsid w:val="002329F5"/>
    <w:rsid w:val="00232D9F"/>
    <w:rsid w:val="0023416E"/>
    <w:rsid w:val="002509FD"/>
    <w:rsid w:val="002524D3"/>
    <w:rsid w:val="00255A3E"/>
    <w:rsid w:val="002565E7"/>
    <w:rsid w:val="00261DBB"/>
    <w:rsid w:val="0026354F"/>
    <w:rsid w:val="00264D03"/>
    <w:rsid w:val="00273CC1"/>
    <w:rsid w:val="00275524"/>
    <w:rsid w:val="002900AA"/>
    <w:rsid w:val="00290358"/>
    <w:rsid w:val="0029390C"/>
    <w:rsid w:val="002945D9"/>
    <w:rsid w:val="002A07BD"/>
    <w:rsid w:val="002A198F"/>
    <w:rsid w:val="002A37E7"/>
    <w:rsid w:val="002A4A7B"/>
    <w:rsid w:val="002B0A64"/>
    <w:rsid w:val="002D18B9"/>
    <w:rsid w:val="002E2E02"/>
    <w:rsid w:val="002E4B72"/>
    <w:rsid w:val="002F0F5B"/>
    <w:rsid w:val="002F31DA"/>
    <w:rsid w:val="002F5C2A"/>
    <w:rsid w:val="003108FC"/>
    <w:rsid w:val="00311E32"/>
    <w:rsid w:val="00311EA3"/>
    <w:rsid w:val="0032768A"/>
    <w:rsid w:val="00337505"/>
    <w:rsid w:val="0034068F"/>
    <w:rsid w:val="00342136"/>
    <w:rsid w:val="00347C7E"/>
    <w:rsid w:val="0035202F"/>
    <w:rsid w:val="00361402"/>
    <w:rsid w:val="003630CA"/>
    <w:rsid w:val="00364882"/>
    <w:rsid w:val="003674FF"/>
    <w:rsid w:val="003723DF"/>
    <w:rsid w:val="003873AC"/>
    <w:rsid w:val="003900D3"/>
    <w:rsid w:val="00395A40"/>
    <w:rsid w:val="003A1933"/>
    <w:rsid w:val="003A5FA8"/>
    <w:rsid w:val="003A68E8"/>
    <w:rsid w:val="003B0303"/>
    <w:rsid w:val="003B39F3"/>
    <w:rsid w:val="003B7E96"/>
    <w:rsid w:val="003C650D"/>
    <w:rsid w:val="003D0FC6"/>
    <w:rsid w:val="003E2541"/>
    <w:rsid w:val="003E7C15"/>
    <w:rsid w:val="003F3145"/>
    <w:rsid w:val="003F42F8"/>
    <w:rsid w:val="003F7AEA"/>
    <w:rsid w:val="00401A82"/>
    <w:rsid w:val="0040666D"/>
    <w:rsid w:val="00410049"/>
    <w:rsid w:val="00410FEA"/>
    <w:rsid w:val="004172AB"/>
    <w:rsid w:val="004237A8"/>
    <w:rsid w:val="0042453E"/>
    <w:rsid w:val="004266CE"/>
    <w:rsid w:val="004344C4"/>
    <w:rsid w:val="004379EF"/>
    <w:rsid w:val="0044151B"/>
    <w:rsid w:val="0044166E"/>
    <w:rsid w:val="004452C9"/>
    <w:rsid w:val="00446669"/>
    <w:rsid w:val="00453124"/>
    <w:rsid w:val="00455AE2"/>
    <w:rsid w:val="00457202"/>
    <w:rsid w:val="00457726"/>
    <w:rsid w:val="00464291"/>
    <w:rsid w:val="00471902"/>
    <w:rsid w:val="00475A44"/>
    <w:rsid w:val="004839EA"/>
    <w:rsid w:val="004A1980"/>
    <w:rsid w:val="004B1CC6"/>
    <w:rsid w:val="004C2D24"/>
    <w:rsid w:val="004C44F1"/>
    <w:rsid w:val="004C55BA"/>
    <w:rsid w:val="004D4F52"/>
    <w:rsid w:val="004D67BC"/>
    <w:rsid w:val="004E365A"/>
    <w:rsid w:val="004E3F33"/>
    <w:rsid w:val="004E433E"/>
    <w:rsid w:val="004E5C62"/>
    <w:rsid w:val="004E5E84"/>
    <w:rsid w:val="004F5F5A"/>
    <w:rsid w:val="004F6297"/>
    <w:rsid w:val="004F752C"/>
    <w:rsid w:val="005049A8"/>
    <w:rsid w:val="00507E6B"/>
    <w:rsid w:val="005113A4"/>
    <w:rsid w:val="0051539E"/>
    <w:rsid w:val="00516697"/>
    <w:rsid w:val="00533B9A"/>
    <w:rsid w:val="00540595"/>
    <w:rsid w:val="00541C80"/>
    <w:rsid w:val="00546762"/>
    <w:rsid w:val="00546785"/>
    <w:rsid w:val="00546D8A"/>
    <w:rsid w:val="00550DCD"/>
    <w:rsid w:val="00562CCA"/>
    <w:rsid w:val="0056374E"/>
    <w:rsid w:val="0056600D"/>
    <w:rsid w:val="00567AAB"/>
    <w:rsid w:val="0058219E"/>
    <w:rsid w:val="005833C9"/>
    <w:rsid w:val="0058391D"/>
    <w:rsid w:val="00591756"/>
    <w:rsid w:val="00595BEE"/>
    <w:rsid w:val="005A1088"/>
    <w:rsid w:val="005A2B5F"/>
    <w:rsid w:val="005A4F71"/>
    <w:rsid w:val="005A61D9"/>
    <w:rsid w:val="005A6622"/>
    <w:rsid w:val="005B1D57"/>
    <w:rsid w:val="005B4D14"/>
    <w:rsid w:val="005B73F3"/>
    <w:rsid w:val="005C21EB"/>
    <w:rsid w:val="005C53B0"/>
    <w:rsid w:val="005D1F11"/>
    <w:rsid w:val="005D3AC7"/>
    <w:rsid w:val="005D50BC"/>
    <w:rsid w:val="005E20C1"/>
    <w:rsid w:val="005E3FA0"/>
    <w:rsid w:val="005E436B"/>
    <w:rsid w:val="005F3760"/>
    <w:rsid w:val="005F5C87"/>
    <w:rsid w:val="00603821"/>
    <w:rsid w:val="00610F5E"/>
    <w:rsid w:val="00613D30"/>
    <w:rsid w:val="00614910"/>
    <w:rsid w:val="0061507C"/>
    <w:rsid w:val="0061606F"/>
    <w:rsid w:val="006166B3"/>
    <w:rsid w:val="00625FAC"/>
    <w:rsid w:val="00626201"/>
    <w:rsid w:val="006266EC"/>
    <w:rsid w:val="006346AE"/>
    <w:rsid w:val="00636D69"/>
    <w:rsid w:val="006406EC"/>
    <w:rsid w:val="00641F19"/>
    <w:rsid w:val="00644487"/>
    <w:rsid w:val="006503AC"/>
    <w:rsid w:val="00651FF7"/>
    <w:rsid w:val="00654EA6"/>
    <w:rsid w:val="00662E7A"/>
    <w:rsid w:val="00665797"/>
    <w:rsid w:val="00667129"/>
    <w:rsid w:val="00683A21"/>
    <w:rsid w:val="006854DE"/>
    <w:rsid w:val="006872BF"/>
    <w:rsid w:val="00692F38"/>
    <w:rsid w:val="006A009B"/>
    <w:rsid w:val="006A4BEB"/>
    <w:rsid w:val="006A548B"/>
    <w:rsid w:val="006A66CD"/>
    <w:rsid w:val="006B1EA7"/>
    <w:rsid w:val="006B24ED"/>
    <w:rsid w:val="006B5946"/>
    <w:rsid w:val="006C1C6A"/>
    <w:rsid w:val="006D2034"/>
    <w:rsid w:val="006D5F59"/>
    <w:rsid w:val="006D6CFD"/>
    <w:rsid w:val="006E139B"/>
    <w:rsid w:val="006E7279"/>
    <w:rsid w:val="006E795A"/>
    <w:rsid w:val="006F2C00"/>
    <w:rsid w:val="006F5EF4"/>
    <w:rsid w:val="00700D62"/>
    <w:rsid w:val="00714863"/>
    <w:rsid w:val="007166A4"/>
    <w:rsid w:val="007249F1"/>
    <w:rsid w:val="00727C41"/>
    <w:rsid w:val="00731879"/>
    <w:rsid w:val="00734295"/>
    <w:rsid w:val="00740813"/>
    <w:rsid w:val="00740D7F"/>
    <w:rsid w:val="00741439"/>
    <w:rsid w:val="00741903"/>
    <w:rsid w:val="007428B1"/>
    <w:rsid w:val="00742A60"/>
    <w:rsid w:val="0074429E"/>
    <w:rsid w:val="00754D6E"/>
    <w:rsid w:val="00754F47"/>
    <w:rsid w:val="007553E5"/>
    <w:rsid w:val="00760DCD"/>
    <w:rsid w:val="007620C5"/>
    <w:rsid w:val="007706A7"/>
    <w:rsid w:val="00771653"/>
    <w:rsid w:val="00774C90"/>
    <w:rsid w:val="00780DAE"/>
    <w:rsid w:val="00792B24"/>
    <w:rsid w:val="0079352E"/>
    <w:rsid w:val="007A1390"/>
    <w:rsid w:val="007A2FDE"/>
    <w:rsid w:val="007A4051"/>
    <w:rsid w:val="007B20A4"/>
    <w:rsid w:val="007B36A8"/>
    <w:rsid w:val="007B3FC4"/>
    <w:rsid w:val="007C1BD3"/>
    <w:rsid w:val="007D2751"/>
    <w:rsid w:val="007D42AD"/>
    <w:rsid w:val="007D62AE"/>
    <w:rsid w:val="007D755C"/>
    <w:rsid w:val="007F5D91"/>
    <w:rsid w:val="008001ED"/>
    <w:rsid w:val="008128E4"/>
    <w:rsid w:val="00813861"/>
    <w:rsid w:val="0081667C"/>
    <w:rsid w:val="00816D47"/>
    <w:rsid w:val="00824BC1"/>
    <w:rsid w:val="00825743"/>
    <w:rsid w:val="008319BE"/>
    <w:rsid w:val="00834BEA"/>
    <w:rsid w:val="0083626D"/>
    <w:rsid w:val="00843B0D"/>
    <w:rsid w:val="008458B5"/>
    <w:rsid w:val="00845A22"/>
    <w:rsid w:val="00855E38"/>
    <w:rsid w:val="00861A43"/>
    <w:rsid w:val="008708AB"/>
    <w:rsid w:val="008769B9"/>
    <w:rsid w:val="0088750B"/>
    <w:rsid w:val="00890F39"/>
    <w:rsid w:val="008968F5"/>
    <w:rsid w:val="00897038"/>
    <w:rsid w:val="008A5BA2"/>
    <w:rsid w:val="008B3C58"/>
    <w:rsid w:val="008C5D5F"/>
    <w:rsid w:val="008C666F"/>
    <w:rsid w:val="008C75A6"/>
    <w:rsid w:val="008D1527"/>
    <w:rsid w:val="008D4B64"/>
    <w:rsid w:val="008E0139"/>
    <w:rsid w:val="008F2679"/>
    <w:rsid w:val="008F3901"/>
    <w:rsid w:val="008F4BFF"/>
    <w:rsid w:val="008F5D1A"/>
    <w:rsid w:val="008F5EE4"/>
    <w:rsid w:val="00903578"/>
    <w:rsid w:val="009061E4"/>
    <w:rsid w:val="00911BE1"/>
    <w:rsid w:val="009136C0"/>
    <w:rsid w:val="0092096E"/>
    <w:rsid w:val="00922D83"/>
    <w:rsid w:val="00922E04"/>
    <w:rsid w:val="00930E7F"/>
    <w:rsid w:val="00931898"/>
    <w:rsid w:val="009374C2"/>
    <w:rsid w:val="009541DB"/>
    <w:rsid w:val="009609B0"/>
    <w:rsid w:val="00965EF3"/>
    <w:rsid w:val="00982436"/>
    <w:rsid w:val="00983553"/>
    <w:rsid w:val="0098479A"/>
    <w:rsid w:val="009879CA"/>
    <w:rsid w:val="009929EA"/>
    <w:rsid w:val="0099608B"/>
    <w:rsid w:val="009A0218"/>
    <w:rsid w:val="009A0674"/>
    <w:rsid w:val="009A3736"/>
    <w:rsid w:val="009A3F2A"/>
    <w:rsid w:val="009A6563"/>
    <w:rsid w:val="009A6648"/>
    <w:rsid w:val="009B09DA"/>
    <w:rsid w:val="009B34F7"/>
    <w:rsid w:val="009C3614"/>
    <w:rsid w:val="009C7DD2"/>
    <w:rsid w:val="009D5E05"/>
    <w:rsid w:val="009D5EBB"/>
    <w:rsid w:val="009E5622"/>
    <w:rsid w:val="009E5C32"/>
    <w:rsid w:val="009F0147"/>
    <w:rsid w:val="009F4380"/>
    <w:rsid w:val="009F641B"/>
    <w:rsid w:val="009F6495"/>
    <w:rsid w:val="00A02E2A"/>
    <w:rsid w:val="00A0328A"/>
    <w:rsid w:val="00A046E7"/>
    <w:rsid w:val="00A14887"/>
    <w:rsid w:val="00A310F7"/>
    <w:rsid w:val="00A32A36"/>
    <w:rsid w:val="00A32F92"/>
    <w:rsid w:val="00A342EA"/>
    <w:rsid w:val="00A34BB7"/>
    <w:rsid w:val="00A44812"/>
    <w:rsid w:val="00A5194F"/>
    <w:rsid w:val="00A56B3D"/>
    <w:rsid w:val="00A61AF3"/>
    <w:rsid w:val="00A70669"/>
    <w:rsid w:val="00A74DA6"/>
    <w:rsid w:val="00A808A1"/>
    <w:rsid w:val="00A8153B"/>
    <w:rsid w:val="00A87DA1"/>
    <w:rsid w:val="00A91723"/>
    <w:rsid w:val="00A97B25"/>
    <w:rsid w:val="00AA07D2"/>
    <w:rsid w:val="00AA329D"/>
    <w:rsid w:val="00AB4674"/>
    <w:rsid w:val="00AB515A"/>
    <w:rsid w:val="00AB641F"/>
    <w:rsid w:val="00AB70BE"/>
    <w:rsid w:val="00AB7826"/>
    <w:rsid w:val="00AC1965"/>
    <w:rsid w:val="00AC2CC1"/>
    <w:rsid w:val="00AD36E0"/>
    <w:rsid w:val="00AD57B5"/>
    <w:rsid w:val="00AD6038"/>
    <w:rsid w:val="00AE2D8E"/>
    <w:rsid w:val="00AE3F32"/>
    <w:rsid w:val="00AF5589"/>
    <w:rsid w:val="00B15868"/>
    <w:rsid w:val="00B16627"/>
    <w:rsid w:val="00B2285C"/>
    <w:rsid w:val="00B252BD"/>
    <w:rsid w:val="00B302E2"/>
    <w:rsid w:val="00B30598"/>
    <w:rsid w:val="00B51A51"/>
    <w:rsid w:val="00B5753B"/>
    <w:rsid w:val="00B57A29"/>
    <w:rsid w:val="00B74E4D"/>
    <w:rsid w:val="00B75E19"/>
    <w:rsid w:val="00B85BDE"/>
    <w:rsid w:val="00B87485"/>
    <w:rsid w:val="00B908A2"/>
    <w:rsid w:val="00B960FB"/>
    <w:rsid w:val="00B974CD"/>
    <w:rsid w:val="00BA446D"/>
    <w:rsid w:val="00BB3F32"/>
    <w:rsid w:val="00BC1522"/>
    <w:rsid w:val="00BC1EBB"/>
    <w:rsid w:val="00BC2979"/>
    <w:rsid w:val="00BC3AD6"/>
    <w:rsid w:val="00BC6D02"/>
    <w:rsid w:val="00BE26AB"/>
    <w:rsid w:val="00BE55CF"/>
    <w:rsid w:val="00BF2BB5"/>
    <w:rsid w:val="00BF2E15"/>
    <w:rsid w:val="00BF53E7"/>
    <w:rsid w:val="00BF5BB1"/>
    <w:rsid w:val="00BF7772"/>
    <w:rsid w:val="00C0027D"/>
    <w:rsid w:val="00C05DEC"/>
    <w:rsid w:val="00C0659A"/>
    <w:rsid w:val="00C12570"/>
    <w:rsid w:val="00C258E4"/>
    <w:rsid w:val="00C26856"/>
    <w:rsid w:val="00C273F3"/>
    <w:rsid w:val="00C30C62"/>
    <w:rsid w:val="00C3721C"/>
    <w:rsid w:val="00C65DE5"/>
    <w:rsid w:val="00C66025"/>
    <w:rsid w:val="00C6663C"/>
    <w:rsid w:val="00C6665C"/>
    <w:rsid w:val="00C73D6F"/>
    <w:rsid w:val="00C747B9"/>
    <w:rsid w:val="00C91D7A"/>
    <w:rsid w:val="00C926CE"/>
    <w:rsid w:val="00C92B12"/>
    <w:rsid w:val="00C93E90"/>
    <w:rsid w:val="00C95EF8"/>
    <w:rsid w:val="00CA1984"/>
    <w:rsid w:val="00CA2CCE"/>
    <w:rsid w:val="00CA3359"/>
    <w:rsid w:val="00CA372F"/>
    <w:rsid w:val="00CA4326"/>
    <w:rsid w:val="00CA7BF6"/>
    <w:rsid w:val="00CB018F"/>
    <w:rsid w:val="00CB7116"/>
    <w:rsid w:val="00CC1ED1"/>
    <w:rsid w:val="00CC3A7D"/>
    <w:rsid w:val="00CC6961"/>
    <w:rsid w:val="00CD2A4F"/>
    <w:rsid w:val="00CD4913"/>
    <w:rsid w:val="00CD77C9"/>
    <w:rsid w:val="00CE1ADF"/>
    <w:rsid w:val="00D00D5F"/>
    <w:rsid w:val="00D01648"/>
    <w:rsid w:val="00D0246F"/>
    <w:rsid w:val="00D02A70"/>
    <w:rsid w:val="00D05260"/>
    <w:rsid w:val="00D11A79"/>
    <w:rsid w:val="00D156FC"/>
    <w:rsid w:val="00D20848"/>
    <w:rsid w:val="00D31485"/>
    <w:rsid w:val="00D349E5"/>
    <w:rsid w:val="00D36912"/>
    <w:rsid w:val="00D45D8D"/>
    <w:rsid w:val="00D523BC"/>
    <w:rsid w:val="00D557BF"/>
    <w:rsid w:val="00D81FCB"/>
    <w:rsid w:val="00D82201"/>
    <w:rsid w:val="00D83395"/>
    <w:rsid w:val="00D83666"/>
    <w:rsid w:val="00D83854"/>
    <w:rsid w:val="00D920A8"/>
    <w:rsid w:val="00D945F1"/>
    <w:rsid w:val="00DA332F"/>
    <w:rsid w:val="00DA408B"/>
    <w:rsid w:val="00DA6CCF"/>
    <w:rsid w:val="00DA6FB8"/>
    <w:rsid w:val="00DA7065"/>
    <w:rsid w:val="00DB3FEB"/>
    <w:rsid w:val="00DB7D0C"/>
    <w:rsid w:val="00DC462A"/>
    <w:rsid w:val="00DD3CA4"/>
    <w:rsid w:val="00DD4697"/>
    <w:rsid w:val="00DD6224"/>
    <w:rsid w:val="00DE0BF9"/>
    <w:rsid w:val="00DF38A9"/>
    <w:rsid w:val="00DF3F36"/>
    <w:rsid w:val="00DF570A"/>
    <w:rsid w:val="00DF7D7B"/>
    <w:rsid w:val="00E032CC"/>
    <w:rsid w:val="00E04390"/>
    <w:rsid w:val="00E04399"/>
    <w:rsid w:val="00E0481A"/>
    <w:rsid w:val="00E06132"/>
    <w:rsid w:val="00E06844"/>
    <w:rsid w:val="00E12BD0"/>
    <w:rsid w:val="00E14D8B"/>
    <w:rsid w:val="00E200C6"/>
    <w:rsid w:val="00E22E19"/>
    <w:rsid w:val="00E2419F"/>
    <w:rsid w:val="00E27BC1"/>
    <w:rsid w:val="00E3235A"/>
    <w:rsid w:val="00E37179"/>
    <w:rsid w:val="00E6223E"/>
    <w:rsid w:val="00E9679D"/>
    <w:rsid w:val="00EA0E00"/>
    <w:rsid w:val="00EA42E7"/>
    <w:rsid w:val="00EC61FE"/>
    <w:rsid w:val="00EC6732"/>
    <w:rsid w:val="00EC7A41"/>
    <w:rsid w:val="00ED5649"/>
    <w:rsid w:val="00EE278E"/>
    <w:rsid w:val="00EF03FF"/>
    <w:rsid w:val="00F027E6"/>
    <w:rsid w:val="00F05DAD"/>
    <w:rsid w:val="00F13AE5"/>
    <w:rsid w:val="00F2116C"/>
    <w:rsid w:val="00F233E0"/>
    <w:rsid w:val="00F23DA5"/>
    <w:rsid w:val="00F24B31"/>
    <w:rsid w:val="00F261EC"/>
    <w:rsid w:val="00F30D76"/>
    <w:rsid w:val="00F31E03"/>
    <w:rsid w:val="00F32E97"/>
    <w:rsid w:val="00F414B5"/>
    <w:rsid w:val="00F51BA2"/>
    <w:rsid w:val="00F5456E"/>
    <w:rsid w:val="00F55771"/>
    <w:rsid w:val="00F60FF1"/>
    <w:rsid w:val="00F65728"/>
    <w:rsid w:val="00F66D59"/>
    <w:rsid w:val="00F76DD2"/>
    <w:rsid w:val="00F86F05"/>
    <w:rsid w:val="00F87524"/>
    <w:rsid w:val="00F91681"/>
    <w:rsid w:val="00FA2A5B"/>
    <w:rsid w:val="00FB06E7"/>
    <w:rsid w:val="00FC2451"/>
    <w:rsid w:val="00FC4C68"/>
    <w:rsid w:val="00FD241E"/>
    <w:rsid w:val="00FD450C"/>
    <w:rsid w:val="00FD693B"/>
    <w:rsid w:val="00FE1BD2"/>
    <w:rsid w:val="00FE34EF"/>
    <w:rsid w:val="00FF15A8"/>
    <w:rsid w:val="00FF3835"/>
    <w:rsid w:val="00FF686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DB4E79"/>
  <w15:chartTrackingRefBased/>
  <w15:docId w15:val="{C3E480C0-0D46-42AA-8398-6890701D28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D62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7D62AE"/>
  </w:style>
  <w:style w:type="paragraph" w:styleId="Footer">
    <w:name w:val="footer"/>
    <w:basedOn w:val="Normal"/>
    <w:link w:val="FooterChar"/>
    <w:uiPriority w:val="99"/>
    <w:unhideWhenUsed/>
    <w:rsid w:val="007D62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7D62AE"/>
  </w:style>
  <w:style w:type="paragraph" w:styleId="BalloonText">
    <w:name w:val="Balloon Text"/>
    <w:basedOn w:val="Normal"/>
    <w:link w:val="BalloonTextChar"/>
    <w:uiPriority w:val="99"/>
    <w:semiHidden/>
    <w:unhideWhenUsed/>
    <w:rsid w:val="009D5EB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D5EBB"/>
    <w:rPr>
      <w:rFonts w:ascii="Segoe UI" w:hAnsi="Segoe UI" w:cs="Segoe UI"/>
      <w:sz w:val="18"/>
      <w:szCs w:val="18"/>
    </w:rPr>
  </w:style>
  <w:style w:type="paragraph" w:styleId="ListParagraph">
    <w:name w:val="List Paragraph"/>
    <w:basedOn w:val="Normal"/>
    <w:uiPriority w:val="34"/>
    <w:qFormat/>
    <w:rsid w:val="00F60FF1"/>
    <w:pPr>
      <w:ind w:left="720"/>
      <w:contextualSpacing/>
    </w:pPr>
  </w:style>
  <w:style w:type="character" w:styleId="Hyperlink">
    <w:name w:val="Hyperlink"/>
    <w:basedOn w:val="DefaultParagraphFont"/>
    <w:uiPriority w:val="99"/>
    <w:unhideWhenUsed/>
    <w:rsid w:val="00EE278E"/>
    <w:rPr>
      <w:color w:val="0563C1" w:themeColor="hyperlink"/>
      <w:u w:val="single"/>
    </w:rPr>
  </w:style>
  <w:style w:type="table" w:styleId="TableGrid">
    <w:name w:val="Table Grid"/>
    <w:basedOn w:val="TableNormal"/>
    <w:uiPriority w:val="39"/>
    <w:rsid w:val="006E139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F2116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0697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A2E921-DAE4-4D5F-B87A-B65C395878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Pages>
  <Words>281</Words>
  <Characters>1605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Colleen Oestreich</dc:creator>
  <cp:keywords/>
  <dc:description/>
  <cp:lastModifiedBy>Colleen Oestreich</cp:lastModifiedBy>
  <cp:revision>7</cp:revision>
  <cp:lastPrinted>2026-10-15T13:41:00Z</cp:lastPrinted>
  <dcterms:created xsi:type="dcterms:W3CDTF">2026-09-11T17:52:00Z</dcterms:created>
  <dcterms:modified xsi:type="dcterms:W3CDTF">2026-10-15T13:41:00Z</dcterms:modified>
</cp:coreProperties>
</file>